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:rsidR="00432EEC" w:rsidRPr="002A3B86" w:rsidRDefault="00C332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1363C"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>акта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 w:rsidR="000C7261">
        <w:rPr>
          <w:sz w:val="28"/>
          <w:szCs w:val="28"/>
        </w:rPr>
        <w:t>арендной платы</w:t>
      </w:r>
      <w:r w:rsidR="00987A50">
        <w:rPr>
          <w:sz w:val="28"/>
          <w:szCs w:val="28"/>
        </w:rPr>
        <w:t xml:space="preserve"> за земельные участки, находящиеся в собственности городского округа Верхний Тагил.</w:t>
      </w:r>
    </w:p>
    <w:p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:rsidR="00432EEC" w:rsidRDefault="00432EEC">
      <w:pPr>
        <w:pStyle w:val="ConsPlusNormal"/>
      </w:pPr>
    </w:p>
    <w:p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</w:t>
      </w:r>
      <w:r w:rsidR="008F6134">
        <w:rPr>
          <w:sz w:val="28"/>
          <w:szCs w:val="28"/>
        </w:rPr>
        <w:t xml:space="preserve">проекта </w:t>
      </w:r>
      <w:r w:rsidRPr="00674C3B">
        <w:rPr>
          <w:sz w:val="28"/>
          <w:szCs w:val="28"/>
        </w:rPr>
        <w:t xml:space="preserve">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FF1BCB" w:rsidP="004812F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535BD5">
              <w:rPr>
                <w:sz w:val="28"/>
                <w:szCs w:val="28"/>
              </w:rPr>
              <w:t xml:space="preserve">Проект </w:t>
            </w:r>
            <w:r w:rsidR="00A631C3">
              <w:rPr>
                <w:sz w:val="28"/>
                <w:szCs w:val="28"/>
              </w:rPr>
              <w:t>решения Думы</w:t>
            </w:r>
            <w:bookmarkStart w:id="0" w:name="_GoBack"/>
            <w:bookmarkEnd w:id="0"/>
            <w:r w:rsidR="00432EEC" w:rsidRPr="00674C3B">
              <w:rPr>
                <w:sz w:val="28"/>
                <w:szCs w:val="28"/>
              </w:rPr>
              <w:t xml:space="preserve"> 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FF1BCB" w:rsidP="00535BD5">
            <w:pPr>
              <w:keepNext/>
              <w:keepLines/>
              <w:ind w:right="7"/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1800EA">
              <w:rPr>
                <w:sz w:val="28"/>
                <w:szCs w:val="28"/>
                <w:lang w:eastAsia="ru-RU"/>
              </w:rPr>
              <w:t xml:space="preserve">проекта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0C7261" w:rsidRPr="000C7261">
              <w:rPr>
                <w:sz w:val="28"/>
                <w:szCs w:val="28"/>
              </w:rPr>
              <w:t>Об установлении на 2019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0C7261" w:rsidRDefault="00432EEC" w:rsidP="000C726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="002E0A1E">
              <w:rPr>
                <w:sz w:val="28"/>
                <w:szCs w:val="28"/>
              </w:rPr>
              <w:t xml:space="preserve">проекта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0C7261">
              <w:rPr>
                <w:sz w:val="28"/>
                <w:szCs w:val="28"/>
              </w:rPr>
              <w:t>отдел по управлению муниципальным имуществом и земельным ресурсам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535BD5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</w:t>
            </w:r>
            <w:r w:rsidR="0063756B">
              <w:rPr>
                <w:sz w:val="28"/>
                <w:szCs w:val="28"/>
              </w:rPr>
              <w:t xml:space="preserve">проекту </w:t>
            </w:r>
            <w:r w:rsidR="00FF1BCB" w:rsidRPr="00674C3B">
              <w:rPr>
                <w:sz w:val="28"/>
                <w:szCs w:val="28"/>
              </w:rPr>
              <w:t>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535BD5" w:rsidRPr="00535BD5">
              <w:rPr>
                <w:sz w:val="28"/>
                <w:szCs w:val="28"/>
              </w:rPr>
              <w:t xml:space="preserve">4 </w:t>
            </w:r>
            <w:r w:rsidR="006340FC" w:rsidRPr="00674C3B">
              <w:rPr>
                <w:sz w:val="28"/>
                <w:szCs w:val="28"/>
              </w:rPr>
              <w:t>квартал 2018 года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0C726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</w:t>
            </w:r>
            <w:r w:rsidR="001F09AB">
              <w:rPr>
                <w:sz w:val="28"/>
                <w:szCs w:val="28"/>
              </w:rPr>
              <w:t xml:space="preserve">проекту </w:t>
            </w:r>
            <w:r w:rsidRPr="00674C3B">
              <w:rPr>
                <w:sz w:val="28"/>
                <w:szCs w:val="28"/>
              </w:rPr>
              <w:t xml:space="preserve">НПА (по </w:t>
            </w:r>
            <w:r w:rsidR="000C7261">
              <w:rPr>
                <w:sz w:val="28"/>
                <w:szCs w:val="28"/>
              </w:rPr>
              <w:t xml:space="preserve">адресу электронной почты и др.) </w:t>
            </w:r>
            <w:proofErr w:type="spellStart"/>
            <w:r w:rsidR="000C7261">
              <w:rPr>
                <w:sz w:val="28"/>
                <w:szCs w:val="28"/>
                <w:lang w:val="en-US"/>
              </w:rPr>
              <w:t>oumiizr</w:t>
            </w:r>
            <w:proofErr w:type="spellEnd"/>
            <w:r w:rsidR="000C7261" w:rsidRPr="000C7261">
              <w:rPr>
                <w:sz w:val="28"/>
                <w:szCs w:val="28"/>
              </w:rPr>
              <w:t>2010</w:t>
            </w:r>
            <w:r w:rsidR="00D66E3F" w:rsidRPr="00674C3B">
              <w:rPr>
                <w:sz w:val="28"/>
                <w:szCs w:val="28"/>
              </w:rPr>
              <w:t>@mail.ru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0C7261">
              <w:rPr>
                <w:sz w:val="28"/>
                <w:szCs w:val="28"/>
              </w:rPr>
              <w:t>начальник отдела Кропотухина Наталия Александровна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0C7261">
              <w:rPr>
                <w:sz w:val="28"/>
                <w:szCs w:val="28"/>
              </w:rPr>
              <w:t>2-00-11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:rsidTr="004A106C">
        <w:tc>
          <w:tcPr>
            <w:tcW w:w="9524" w:type="dxa"/>
          </w:tcPr>
          <w:p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6C"/>
    <w:rsid w:val="0001503D"/>
    <w:rsid w:val="00081396"/>
    <w:rsid w:val="000C7261"/>
    <w:rsid w:val="00126E33"/>
    <w:rsid w:val="00133CF1"/>
    <w:rsid w:val="00142EEE"/>
    <w:rsid w:val="00170168"/>
    <w:rsid w:val="001800EA"/>
    <w:rsid w:val="001951C4"/>
    <w:rsid w:val="001F09AB"/>
    <w:rsid w:val="001F0B4A"/>
    <w:rsid w:val="001F65C1"/>
    <w:rsid w:val="002462BF"/>
    <w:rsid w:val="002A3B86"/>
    <w:rsid w:val="002C25F7"/>
    <w:rsid w:val="002E0A1E"/>
    <w:rsid w:val="002E1E4F"/>
    <w:rsid w:val="00342816"/>
    <w:rsid w:val="00345C2F"/>
    <w:rsid w:val="00361D7B"/>
    <w:rsid w:val="00363475"/>
    <w:rsid w:val="00384A5E"/>
    <w:rsid w:val="003C3CE0"/>
    <w:rsid w:val="003F0B52"/>
    <w:rsid w:val="00432EEC"/>
    <w:rsid w:val="0047238A"/>
    <w:rsid w:val="004812F9"/>
    <w:rsid w:val="004A106C"/>
    <w:rsid w:val="004F2B8A"/>
    <w:rsid w:val="00506F03"/>
    <w:rsid w:val="00535BD5"/>
    <w:rsid w:val="005870CB"/>
    <w:rsid w:val="005D43FA"/>
    <w:rsid w:val="00606EC4"/>
    <w:rsid w:val="006268A1"/>
    <w:rsid w:val="006340FC"/>
    <w:rsid w:val="0063756B"/>
    <w:rsid w:val="00647D53"/>
    <w:rsid w:val="00651F41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F6134"/>
    <w:rsid w:val="00987A50"/>
    <w:rsid w:val="009F1103"/>
    <w:rsid w:val="00A631C3"/>
    <w:rsid w:val="00A85FFB"/>
    <w:rsid w:val="00A86A8A"/>
    <w:rsid w:val="00B65FFA"/>
    <w:rsid w:val="00C00FBE"/>
    <w:rsid w:val="00C3322D"/>
    <w:rsid w:val="00C912BF"/>
    <w:rsid w:val="00CF79EF"/>
    <w:rsid w:val="00D23B17"/>
    <w:rsid w:val="00D66E3F"/>
    <w:rsid w:val="00DA0832"/>
    <w:rsid w:val="00DD2DEC"/>
    <w:rsid w:val="00E545AC"/>
    <w:rsid w:val="00F049B2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</cp:revision>
  <cp:lastPrinted>2016-08-04T06:04:00Z</cp:lastPrinted>
  <dcterms:created xsi:type="dcterms:W3CDTF">2018-12-25T12:20:00Z</dcterms:created>
  <dcterms:modified xsi:type="dcterms:W3CDTF">2018-12-25T12:38:00Z</dcterms:modified>
</cp:coreProperties>
</file>