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F2" w:rsidRPr="009C0B22" w:rsidRDefault="009274F2" w:rsidP="009274F2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F2" w:rsidRPr="009C0B22" w:rsidRDefault="009274F2" w:rsidP="009274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9274F2" w:rsidRPr="009C0B22" w:rsidRDefault="009274F2" w:rsidP="0092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9274F2" w:rsidRPr="009C0B22" w:rsidRDefault="009274F2" w:rsidP="009274F2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9274F2" w:rsidRPr="009C0B22" w:rsidRDefault="009274F2" w:rsidP="00927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седьмое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9274F2" w:rsidRPr="009C0B22" w:rsidRDefault="009274F2" w:rsidP="0092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274F2" w:rsidRDefault="009274F2" w:rsidP="0092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 w:rsidR="001B78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867" w:rsidRDefault="001B7867" w:rsidP="0092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867" w:rsidRDefault="001B7867" w:rsidP="001B7867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21F9E">
        <w:rPr>
          <w:rFonts w:ascii="Times New Roman" w:hAnsi="Times New Roman" w:cs="Times New Roman"/>
          <w:i/>
          <w:sz w:val="28"/>
          <w:szCs w:val="28"/>
        </w:rPr>
        <w:t>.12.201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201</w:t>
      </w:r>
      <w:r>
        <w:rPr>
          <w:rFonts w:ascii="Times New Roman" w:hAnsi="Times New Roman" w:cs="Times New Roman"/>
          <w:i/>
          <w:sz w:val="28"/>
          <w:szCs w:val="28"/>
        </w:rPr>
        <w:t>9  год и плановый период 2020 и 2021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</w:p>
    <w:p w:rsidR="001B7867" w:rsidRDefault="001B7867" w:rsidP="001B7867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редакции от 19</w:t>
      </w:r>
      <w:r w:rsidRPr="002416C8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2416C8">
        <w:rPr>
          <w:rFonts w:ascii="Times New Roman" w:hAnsi="Times New Roman" w:cs="Times New Roman"/>
          <w:i/>
          <w:sz w:val="28"/>
          <w:szCs w:val="28"/>
        </w:rPr>
        <w:t>.2019г. № 3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2416C8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2416C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7867" w:rsidRPr="00B40405" w:rsidRDefault="001B7867" w:rsidP="001B7867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1B7867" w:rsidRPr="00421F9E" w:rsidRDefault="001B7867" w:rsidP="001B7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 к</w:t>
      </w:r>
      <w:r w:rsidRPr="00421F9E">
        <w:rPr>
          <w:rFonts w:ascii="Times New Roman" w:hAnsi="Times New Roman"/>
          <w:sz w:val="28"/>
          <w:szCs w:val="28"/>
        </w:rPr>
        <w:t>одексом  Российской Федерации,</w:t>
      </w:r>
      <w:r>
        <w:rPr>
          <w:rFonts w:ascii="Times New Roman" w:hAnsi="Times New Roman"/>
          <w:sz w:val="28"/>
          <w:szCs w:val="28"/>
        </w:rPr>
        <w:t xml:space="preserve">  постановлением Правительства Свердловской области от 29.08.2019 № 559-ПП «Об утверждении распределения субсидий между бюджетами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сети Интернет и развитие системы библиотечного дела с учетом задачи расширения информационных технологий и оцифровки, в 2019 году»,  постановлением Правительства Свердловской области от 29.08.2019  № 561-ПП </w:t>
      </w:r>
      <w:r w:rsidRPr="00577D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Правительства Свердловской области от 21.02.2019 № 113-ПП «О распределении субсидий и иных межбюджетных трансфертов из областного бюджета местным бюджетам, предоставление которых предусмотрено государственной программой Свердловской области «Развитие жилищно-коммунального хозяйства и повышение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энергетической эффективности в Свердловской области до 2024 года</w:t>
      </w:r>
      <w:r w:rsidRPr="00577D76">
        <w:rPr>
          <w:rFonts w:ascii="Times New Roman" w:hAnsi="Times New Roman"/>
          <w:sz w:val="28"/>
          <w:szCs w:val="28"/>
        </w:rPr>
        <w:t>»</w:t>
      </w:r>
      <w:r w:rsidRPr="00D115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между муниципальными образованиями,  расположенными на территории Свердловской области, в 2019 году и плановом периоде 2020 и 2021 годов»,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51E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Свердловской области от 03.10.2019 № 657-ПП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на обеспечение осуществления оплаты труда работников муниципальных учреждений культуры с учетом установленных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указами Президента Российской Федерации показателей соотношения заработной платы для данной категории работников в 2019 году», </w:t>
      </w:r>
      <w:r w:rsidRPr="0024051E">
        <w:rPr>
          <w:rFonts w:ascii="Times New Roman" w:hAnsi="Times New Roman"/>
          <w:sz w:val="28"/>
          <w:szCs w:val="28"/>
        </w:rPr>
        <w:t xml:space="preserve">  </w:t>
      </w:r>
      <w:r w:rsidRPr="00421F9E">
        <w:rPr>
          <w:rFonts w:ascii="Times New Roman" w:hAnsi="Times New Roman"/>
          <w:sz w:val="28"/>
          <w:szCs w:val="28"/>
        </w:rPr>
        <w:t>Положением о бюджетном процессе  в</w:t>
      </w:r>
      <w:r>
        <w:rPr>
          <w:rFonts w:ascii="Times New Roman" w:hAnsi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hAnsi="Times New Roman"/>
          <w:sz w:val="28"/>
          <w:szCs w:val="28"/>
        </w:rPr>
        <w:t>,</w:t>
      </w:r>
      <w:r w:rsidRPr="0038620D"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lastRenderedPageBreak/>
        <w:t xml:space="preserve">утвержденным решением Думы городского округа Верхний Тагил от </w:t>
      </w:r>
      <w:r w:rsidRPr="00EE432A">
        <w:rPr>
          <w:rFonts w:ascii="Times New Roman" w:hAnsi="Times New Roman"/>
          <w:sz w:val="28"/>
          <w:szCs w:val="28"/>
        </w:rPr>
        <w:t>19.06.2014г. № 28/2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F9E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Дума городского округа Верхний Тагил </w:t>
      </w:r>
    </w:p>
    <w:p w:rsidR="001B7867" w:rsidRDefault="001B7867" w:rsidP="001B78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F9E">
        <w:rPr>
          <w:rFonts w:ascii="Times New Roman" w:hAnsi="Times New Roman"/>
          <w:b/>
          <w:sz w:val="28"/>
          <w:szCs w:val="28"/>
        </w:rPr>
        <w:t xml:space="preserve">     </w:t>
      </w:r>
    </w:p>
    <w:p w:rsidR="001B7867" w:rsidRPr="00421F9E" w:rsidRDefault="001B7867" w:rsidP="001B78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21F9E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А:</w:t>
      </w:r>
    </w:p>
    <w:p w:rsidR="001B7867" w:rsidRDefault="001B7867" w:rsidP="001B7867">
      <w:pPr>
        <w:spacing w:before="120"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041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2E2">
        <w:rPr>
          <w:rFonts w:ascii="Times New Roman" w:hAnsi="Times New Roman"/>
          <w:sz w:val="28"/>
          <w:szCs w:val="28"/>
        </w:rPr>
        <w:t xml:space="preserve">Увеличить  доходную часть бюджета городского округа Верхний Тагил  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8552E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8552E2">
        <w:rPr>
          <w:rFonts w:ascii="Times New Roman" w:hAnsi="Times New Roman"/>
          <w:sz w:val="28"/>
          <w:szCs w:val="28"/>
        </w:rPr>
        <w:t xml:space="preserve"> год на </w:t>
      </w:r>
      <w:r>
        <w:rPr>
          <w:rFonts w:ascii="Times New Roman" w:hAnsi="Times New Roman"/>
          <w:sz w:val="28"/>
          <w:szCs w:val="28"/>
        </w:rPr>
        <w:t xml:space="preserve"> 322,5</w:t>
      </w:r>
      <w:r w:rsidRPr="008552E2">
        <w:rPr>
          <w:rFonts w:ascii="Times New Roman" w:hAnsi="Times New Roman"/>
          <w:sz w:val="28"/>
          <w:szCs w:val="28"/>
        </w:rPr>
        <w:t xml:space="preserve"> тыс. рублей,  </w:t>
      </w:r>
      <w:r>
        <w:rPr>
          <w:rFonts w:ascii="Times New Roman" w:hAnsi="Times New Roman"/>
          <w:sz w:val="28"/>
          <w:szCs w:val="28"/>
        </w:rPr>
        <w:t xml:space="preserve">в том числе  </w:t>
      </w:r>
      <w:r w:rsidRPr="008552E2">
        <w:rPr>
          <w:rFonts w:ascii="Times New Roman" w:hAnsi="Times New Roman"/>
          <w:sz w:val="28"/>
          <w:szCs w:val="28"/>
        </w:rPr>
        <w:t>межбюджетные трансферты из областного бюджета у</w:t>
      </w:r>
      <w:r>
        <w:rPr>
          <w:rFonts w:ascii="Times New Roman" w:hAnsi="Times New Roman"/>
          <w:sz w:val="28"/>
          <w:szCs w:val="28"/>
        </w:rPr>
        <w:t>величить</w:t>
      </w:r>
      <w:r w:rsidRPr="008552E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322,5</w:t>
      </w:r>
      <w:r w:rsidRPr="008552E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1B7867" w:rsidRDefault="001B7867" w:rsidP="001B7867">
      <w:pPr>
        <w:spacing w:before="120"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Pr="008552E2">
        <w:rPr>
          <w:rFonts w:ascii="Times New Roman" w:hAnsi="Times New Roman"/>
          <w:sz w:val="28"/>
          <w:szCs w:val="28"/>
        </w:rPr>
        <w:t xml:space="preserve">Увеличить  </w:t>
      </w:r>
      <w:r>
        <w:rPr>
          <w:rFonts w:ascii="Times New Roman" w:hAnsi="Times New Roman"/>
          <w:sz w:val="28"/>
          <w:szCs w:val="28"/>
        </w:rPr>
        <w:t>расходную</w:t>
      </w:r>
      <w:r w:rsidRPr="008552E2">
        <w:rPr>
          <w:rFonts w:ascii="Times New Roman" w:hAnsi="Times New Roman"/>
          <w:sz w:val="28"/>
          <w:szCs w:val="28"/>
        </w:rPr>
        <w:t xml:space="preserve"> часть бюджета городского округа Верхний Тагил   </w:t>
      </w:r>
    </w:p>
    <w:p w:rsidR="001B7867" w:rsidRDefault="001B7867" w:rsidP="001B786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552E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8552E2">
        <w:rPr>
          <w:rFonts w:ascii="Times New Roman" w:hAnsi="Times New Roman"/>
          <w:sz w:val="28"/>
          <w:szCs w:val="28"/>
        </w:rPr>
        <w:t xml:space="preserve"> год на </w:t>
      </w:r>
      <w:r>
        <w:rPr>
          <w:rFonts w:ascii="Times New Roman" w:hAnsi="Times New Roman"/>
          <w:sz w:val="28"/>
          <w:szCs w:val="28"/>
        </w:rPr>
        <w:t xml:space="preserve"> 6 276,7</w:t>
      </w:r>
      <w:r w:rsidRPr="008552E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1B7867" w:rsidRDefault="001B7867" w:rsidP="001B7867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AE">
        <w:rPr>
          <w:rFonts w:ascii="Times New Roman" w:hAnsi="Times New Roman"/>
          <w:sz w:val="28"/>
          <w:szCs w:val="28"/>
        </w:rPr>
        <w:t>- по Администрации г</w:t>
      </w:r>
      <w:r>
        <w:rPr>
          <w:rFonts w:ascii="Times New Roman" w:hAnsi="Times New Roman"/>
          <w:sz w:val="28"/>
          <w:szCs w:val="28"/>
        </w:rPr>
        <w:t>ородского округа Верхний Тагил на сумму</w:t>
      </w:r>
      <w:r w:rsidRPr="00FE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1 756,8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1B7867" w:rsidRDefault="001B7867" w:rsidP="001B7867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0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 МКУ «Управление образования городского округа Верхний Тагил» на сумму 3 331,0 тыс. рублей;</w:t>
      </w:r>
    </w:p>
    <w:p w:rsidR="001B7867" w:rsidRDefault="001B7867" w:rsidP="001B786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17DD">
        <w:rPr>
          <w:rFonts w:ascii="Times New Roman" w:hAnsi="Times New Roman"/>
          <w:sz w:val="28"/>
          <w:szCs w:val="28"/>
        </w:rPr>
        <w:t>по МКУ «Управление культуры, спорта и молодежной политики г</w:t>
      </w:r>
      <w:r>
        <w:rPr>
          <w:rFonts w:ascii="Times New Roman" w:hAnsi="Times New Roman"/>
          <w:sz w:val="28"/>
          <w:szCs w:val="28"/>
        </w:rPr>
        <w:t>ородского округа Верхний Тагил» на сумму 1 188,9</w:t>
      </w:r>
      <w:r w:rsidRPr="00FE07A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1B7867" w:rsidRDefault="001B7867" w:rsidP="001B786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3. Пункт 15.1. изложить в следующей редакции:</w:t>
      </w:r>
    </w:p>
    <w:p w:rsidR="001B7867" w:rsidRDefault="001B7867" w:rsidP="001B7867">
      <w:pPr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«15.1. на 2019 год  30 516,2 тысяч рублей».</w:t>
      </w:r>
    </w:p>
    <w:p w:rsidR="001B7867" w:rsidRDefault="001B7867" w:rsidP="001B786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Перераспределить средства бюджета городского округа Верхний Тагил на 2020 год в сумме 3 037,7 тыс. рублей, в том числе:</w:t>
      </w:r>
    </w:p>
    <w:p w:rsidR="001B7867" w:rsidRDefault="001B7867" w:rsidP="001B786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7AE">
        <w:rPr>
          <w:rFonts w:ascii="Times New Roman" w:hAnsi="Times New Roman"/>
          <w:sz w:val="28"/>
          <w:szCs w:val="28"/>
        </w:rPr>
        <w:t>- по Администрации г</w:t>
      </w:r>
      <w:r>
        <w:rPr>
          <w:rFonts w:ascii="Times New Roman" w:hAnsi="Times New Roman"/>
          <w:sz w:val="28"/>
          <w:szCs w:val="28"/>
        </w:rPr>
        <w:t>ородского округа Верхний Тагил в сумме</w:t>
      </w:r>
      <w:r w:rsidRPr="00FE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3 037,7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1B7867" w:rsidRPr="00041120" w:rsidRDefault="001B7867" w:rsidP="001B786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411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</w:t>
      </w:r>
      <w:r w:rsidRPr="000411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20">
        <w:rPr>
          <w:rFonts w:ascii="Times New Roman" w:hAnsi="Times New Roman"/>
          <w:sz w:val="28"/>
          <w:szCs w:val="28"/>
        </w:rPr>
        <w:t>Внести в решение Думы городского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 округа Верхний Тагил от 14.12.2018г. </w:t>
      </w:r>
      <w:r w:rsidRPr="00041120">
        <w:rPr>
          <w:rFonts w:ascii="Times New Roman" w:hAnsi="Times New Roman"/>
          <w:sz w:val="28"/>
          <w:szCs w:val="28"/>
        </w:rPr>
        <w:t xml:space="preserve">№ 27/1  «О  бюджете городского  округа   Верхний  Тагил  на  2019 год и плановый период 2020 и 2021 годов» 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1B7867" w:rsidRDefault="001B7867" w:rsidP="001B7867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5.1 </w:t>
      </w:r>
      <w:r w:rsidRPr="00BD6F15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D6F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 и  1.1.  </w:t>
      </w:r>
      <w:r w:rsidRPr="00BD6F1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B7867" w:rsidRDefault="001B7867" w:rsidP="001B7867">
      <w:pPr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«1. Утвердить общий объем доходов местного бюджета городского округа Верхний Тагил:</w:t>
      </w:r>
    </w:p>
    <w:p w:rsidR="001B7867" w:rsidRDefault="001B7867" w:rsidP="001B786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на 2019 год 522 914,5 тыс. рублей, в том числе объем межбюджетных трансфертов из областного бю</w:t>
      </w:r>
      <w:r w:rsidR="00363E70">
        <w:rPr>
          <w:rFonts w:ascii="Times New Roman" w:hAnsi="Times New Roman"/>
          <w:color w:val="000000"/>
          <w:sz w:val="28"/>
          <w:szCs w:val="28"/>
        </w:rPr>
        <w:t>джета  - 373 193,3 тыс. рублей»;</w:t>
      </w:r>
    </w:p>
    <w:p w:rsidR="001B7867" w:rsidRPr="00BD6F15" w:rsidRDefault="001B7867" w:rsidP="001B7867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5.2. пункты 2 и 2.1. изложить в следующей редакции:</w:t>
      </w:r>
    </w:p>
    <w:p w:rsidR="001B7867" w:rsidRPr="00271A5C" w:rsidRDefault="001B7867" w:rsidP="001B7867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F15">
        <w:rPr>
          <w:rFonts w:ascii="Times New Roman" w:hAnsi="Times New Roman"/>
          <w:color w:val="000000"/>
          <w:sz w:val="28"/>
          <w:szCs w:val="28"/>
        </w:rPr>
        <w:tab/>
      </w:r>
      <w:r w:rsidRPr="00271A5C">
        <w:rPr>
          <w:rFonts w:ascii="Times New Roman" w:hAnsi="Times New Roman"/>
          <w:color w:val="000000"/>
          <w:sz w:val="28"/>
          <w:szCs w:val="28"/>
        </w:rPr>
        <w:t>«2. Утвердить общий объем расходов  местного бюджета:</w:t>
      </w:r>
    </w:p>
    <w:p w:rsidR="001B7867" w:rsidRDefault="001B7867" w:rsidP="001B7867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1A5C">
        <w:rPr>
          <w:rFonts w:ascii="Times New Roman" w:hAnsi="Times New Roman"/>
          <w:color w:val="000000"/>
          <w:sz w:val="28"/>
          <w:szCs w:val="28"/>
        </w:rPr>
        <w:t xml:space="preserve">          2.1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 xml:space="preserve"> 604 222,4 тыс. рублей»;</w:t>
      </w:r>
    </w:p>
    <w:p w:rsidR="001B7867" w:rsidRPr="00892AF9" w:rsidRDefault="001B7867" w:rsidP="001B7867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892AF9">
        <w:rPr>
          <w:rFonts w:ascii="Times New Roman" w:hAnsi="Times New Roman"/>
          <w:color w:val="000000"/>
          <w:sz w:val="28"/>
          <w:szCs w:val="28"/>
        </w:rPr>
        <w:t>.3. пункт 3 и 3.1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92AF9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B7867" w:rsidRPr="00F67709" w:rsidRDefault="001B7867" w:rsidP="001B7867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67709">
        <w:rPr>
          <w:rFonts w:ascii="Times New Roman" w:hAnsi="Times New Roman"/>
          <w:sz w:val="28"/>
          <w:szCs w:val="28"/>
        </w:rPr>
        <w:t>«3. Утвердить размер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дефицита местно бюджета:</w:t>
      </w:r>
    </w:p>
    <w:p w:rsidR="001B7867" w:rsidRPr="005770C5" w:rsidRDefault="001B7867" w:rsidP="001B7867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7709">
        <w:rPr>
          <w:rFonts w:ascii="Times New Roman" w:hAnsi="Times New Roman"/>
          <w:color w:val="000000"/>
          <w:sz w:val="28"/>
          <w:szCs w:val="28"/>
        </w:rPr>
        <w:t xml:space="preserve">         3.1.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>81 307,9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тыс. рублей»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B7867" w:rsidRPr="001A21DE" w:rsidRDefault="001B7867" w:rsidP="001B7867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6</w:t>
      </w:r>
      <w:r w:rsidRPr="00F67709">
        <w:rPr>
          <w:rFonts w:ascii="Times New Roman" w:hAnsi="Times New Roman"/>
          <w:sz w:val="28"/>
          <w:szCs w:val="28"/>
        </w:rPr>
        <w:t xml:space="preserve">. </w:t>
      </w:r>
      <w:r w:rsidRPr="00F67709">
        <w:rPr>
          <w:rFonts w:ascii="Times New Roman" w:hAnsi="Times New Roman"/>
          <w:color w:val="000000"/>
          <w:sz w:val="28"/>
          <w:szCs w:val="28"/>
        </w:rPr>
        <w:t>Приложения 2,5,</w:t>
      </w:r>
      <w:r>
        <w:rPr>
          <w:rFonts w:ascii="Times New Roman" w:hAnsi="Times New Roman"/>
          <w:color w:val="000000"/>
          <w:sz w:val="28"/>
          <w:szCs w:val="28"/>
        </w:rPr>
        <w:t>6,</w:t>
      </w:r>
      <w:r w:rsidRPr="00F67709"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z w:val="28"/>
          <w:szCs w:val="28"/>
        </w:rPr>
        <w:t>8,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9,14  к решению Думы городского округа Верхний Тагил от 14.12.2018г. № 27/1 «О бюджете городского округа Верхний </w:t>
      </w:r>
      <w:r w:rsidRPr="00F67709">
        <w:rPr>
          <w:rFonts w:ascii="Times New Roman" w:hAnsi="Times New Roman"/>
          <w:color w:val="000000"/>
          <w:sz w:val="28"/>
          <w:szCs w:val="28"/>
        </w:rPr>
        <w:lastRenderedPageBreak/>
        <w:t>Тагил на 2019 год и плановый период 2020 и 2021 годов» изложить в новой редакции (Приложения 2,5</w:t>
      </w:r>
      <w:r>
        <w:rPr>
          <w:rFonts w:ascii="Times New Roman" w:hAnsi="Times New Roman"/>
          <w:color w:val="000000"/>
          <w:sz w:val="28"/>
          <w:szCs w:val="28"/>
        </w:rPr>
        <w:t>,6,</w:t>
      </w:r>
      <w:r w:rsidRPr="00F67709"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z w:val="28"/>
          <w:szCs w:val="28"/>
        </w:rPr>
        <w:t>8,</w:t>
      </w:r>
      <w:r w:rsidRPr="00F67709">
        <w:rPr>
          <w:rFonts w:ascii="Times New Roman" w:hAnsi="Times New Roman"/>
          <w:color w:val="000000"/>
          <w:sz w:val="28"/>
          <w:szCs w:val="28"/>
        </w:rPr>
        <w:t>9,14).</w:t>
      </w:r>
      <w:r w:rsidRPr="00527755">
        <w:rPr>
          <w:rFonts w:ascii="Times New Roman" w:hAnsi="Times New Roman"/>
          <w:sz w:val="28"/>
          <w:szCs w:val="28"/>
        </w:rPr>
        <w:t xml:space="preserve">       </w:t>
      </w:r>
    </w:p>
    <w:p w:rsidR="001B7867" w:rsidRPr="00C76E1A" w:rsidRDefault="001B7867" w:rsidP="001B786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Pr="00C76E1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1B7867" w:rsidRPr="001B7867" w:rsidRDefault="001B7867" w:rsidP="001B786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Pr="00C76E1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«Местные ведомости» и разместить на официальном сайте городского округа Верхний </w:t>
      </w:r>
      <w:r w:rsidRPr="001B7867">
        <w:rPr>
          <w:rFonts w:ascii="Times New Roman" w:hAnsi="Times New Roman" w:cs="Times New Roman"/>
          <w:sz w:val="28"/>
          <w:szCs w:val="28"/>
        </w:rPr>
        <w:t xml:space="preserve">Тагил </w:t>
      </w:r>
      <w:hyperlink r:id="rId6" w:history="1">
        <w:r w:rsidRPr="001B78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B78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B78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1B78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B78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1B78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B78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B7867">
        <w:rPr>
          <w:rFonts w:ascii="Times New Roman" w:hAnsi="Times New Roman" w:cs="Times New Roman"/>
        </w:rPr>
        <w:t>,</w:t>
      </w:r>
      <w:r w:rsidRPr="001B7867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1B78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B78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B78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1B78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B78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1B78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B78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B7867">
        <w:rPr>
          <w:rFonts w:ascii="Times New Roman" w:hAnsi="Times New Roman" w:cs="Times New Roman"/>
          <w:sz w:val="28"/>
          <w:szCs w:val="28"/>
        </w:rPr>
        <w:t>.</w:t>
      </w:r>
    </w:p>
    <w:p w:rsidR="001B7867" w:rsidRDefault="001B7867" w:rsidP="001B786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Pr="00C76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6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E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Pr="00C76E1A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Pr="00C76E1A">
        <w:rPr>
          <w:rFonts w:ascii="Times New Roman" w:hAnsi="Times New Roman" w:cs="Times New Roman"/>
          <w:sz w:val="28"/>
          <w:szCs w:val="28"/>
        </w:rPr>
        <w:t xml:space="preserve"> Н.Е.)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9B3" w:rsidRDefault="003249B3" w:rsidP="001B786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C94" w:rsidRDefault="00C54C94" w:rsidP="00C54C94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24"/>
        <w:tblOverlap w:val="never"/>
        <w:tblW w:w="10395" w:type="dxa"/>
        <w:tblLook w:val="01E0"/>
      </w:tblPr>
      <w:tblGrid>
        <w:gridCol w:w="10173"/>
        <w:gridCol w:w="222"/>
      </w:tblGrid>
      <w:tr w:rsidR="00C54C94" w:rsidTr="00F23084">
        <w:trPr>
          <w:trHeight w:val="1246"/>
        </w:trPr>
        <w:tc>
          <w:tcPr>
            <w:tcW w:w="10173" w:type="dxa"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C54C94" w:rsidTr="00F23084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C54C94" w:rsidRDefault="00C54C94" w:rsidP="00F2308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C54C94" w:rsidRDefault="00C54C94" w:rsidP="00F2308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C54C94" w:rsidRDefault="00C54C94" w:rsidP="00F2308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C54C94" w:rsidRDefault="00C54C94" w:rsidP="00F2308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Глава  городского округа  </w:t>
                  </w:r>
                </w:p>
                <w:p w:rsidR="00C54C94" w:rsidRDefault="00C54C94" w:rsidP="00F23084">
                  <w:pPr>
                    <w:framePr w:hSpace="180" w:wrap="around" w:vAnchor="text" w:hAnchor="margin" w:y="2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Верхний Тагил                                             </w:t>
                  </w:r>
                </w:p>
                <w:p w:rsidR="00C54C94" w:rsidRDefault="00C54C94" w:rsidP="00F2308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C54C94" w:rsidRDefault="00C54C94" w:rsidP="00F2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C54C94" w:rsidRDefault="00C54C94" w:rsidP="00F23084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О.Г.Мезенина</w:t>
            </w:r>
          </w:p>
        </w:tc>
        <w:tc>
          <w:tcPr>
            <w:tcW w:w="222" w:type="dxa"/>
          </w:tcPr>
          <w:p w:rsidR="00C54C94" w:rsidRDefault="00C54C94" w:rsidP="00F23084">
            <w:pPr>
              <w:spacing w:after="0" w:line="240" w:lineRule="auto"/>
              <w:ind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C94" w:rsidRDefault="00C54C94" w:rsidP="00C54C94">
      <w:pPr>
        <w:tabs>
          <w:tab w:val="left" w:pos="112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54C94" w:rsidRDefault="00C54C94" w:rsidP="00C54C94">
      <w:pPr>
        <w:tabs>
          <w:tab w:val="left" w:pos="112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249B3" w:rsidRPr="00FD0A4B" w:rsidRDefault="003249B3" w:rsidP="003249B3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D0A4B">
        <w:rPr>
          <w:rFonts w:ascii="Times New Roman" w:hAnsi="Times New Roman"/>
          <w:b/>
          <w:sz w:val="20"/>
          <w:szCs w:val="20"/>
        </w:rPr>
        <w:lastRenderedPageBreak/>
        <w:t>Приложение № 2</w:t>
      </w:r>
    </w:p>
    <w:p w:rsidR="003249B3" w:rsidRPr="00FD0A4B" w:rsidRDefault="003249B3" w:rsidP="003249B3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FD0A4B">
        <w:rPr>
          <w:rFonts w:ascii="Times New Roman" w:hAnsi="Times New Roman"/>
          <w:b/>
          <w:sz w:val="20"/>
          <w:szCs w:val="20"/>
        </w:rPr>
        <w:t xml:space="preserve">к Решению Думы </w:t>
      </w:r>
    </w:p>
    <w:p w:rsidR="003249B3" w:rsidRPr="00FD0A4B" w:rsidRDefault="003249B3" w:rsidP="003249B3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FD0A4B">
        <w:rPr>
          <w:rFonts w:ascii="Times New Roman" w:hAnsi="Times New Roman"/>
          <w:b/>
          <w:sz w:val="20"/>
          <w:szCs w:val="20"/>
        </w:rPr>
        <w:t>городского округа Верхний  Тагил</w:t>
      </w:r>
    </w:p>
    <w:p w:rsidR="003249B3" w:rsidRPr="00FD0A4B" w:rsidRDefault="003249B3" w:rsidP="003249B3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D0A4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FD0A4B">
        <w:rPr>
          <w:rFonts w:ascii="Times New Roman" w:hAnsi="Times New Roman"/>
          <w:b/>
          <w:sz w:val="20"/>
          <w:szCs w:val="20"/>
        </w:rPr>
        <w:t xml:space="preserve">                           от  17  октября </w:t>
      </w:r>
      <w:r w:rsidRPr="00FD0A4B">
        <w:rPr>
          <w:rFonts w:ascii="Times New Roman" w:hAnsi="Times New Roman"/>
          <w:b/>
          <w:sz w:val="20"/>
          <w:szCs w:val="20"/>
        </w:rPr>
        <w:t xml:space="preserve"> 2019г</w:t>
      </w:r>
      <w:r w:rsidRPr="00FD0A4B">
        <w:rPr>
          <w:rFonts w:ascii="Times New Roman" w:hAnsi="Times New Roman"/>
          <w:b/>
          <w:color w:val="FF6600"/>
          <w:sz w:val="20"/>
          <w:szCs w:val="20"/>
        </w:rPr>
        <w:t>.</w:t>
      </w:r>
      <w:r w:rsidRPr="00FD0A4B">
        <w:rPr>
          <w:rFonts w:ascii="Times New Roman" w:hAnsi="Times New Roman"/>
          <w:b/>
          <w:sz w:val="20"/>
          <w:szCs w:val="20"/>
        </w:rPr>
        <w:t xml:space="preserve"> </w:t>
      </w:r>
      <w:r w:rsidR="00FD0A4B">
        <w:rPr>
          <w:rFonts w:ascii="Times New Roman" w:hAnsi="Times New Roman"/>
          <w:b/>
          <w:sz w:val="20"/>
          <w:szCs w:val="20"/>
        </w:rPr>
        <w:t xml:space="preserve"> </w:t>
      </w:r>
      <w:r w:rsidRPr="00FD0A4B">
        <w:rPr>
          <w:rFonts w:ascii="Times New Roman" w:hAnsi="Times New Roman"/>
          <w:b/>
          <w:sz w:val="20"/>
          <w:szCs w:val="20"/>
        </w:rPr>
        <w:t xml:space="preserve">№37/1 </w:t>
      </w:r>
    </w:p>
    <w:p w:rsidR="003249B3" w:rsidRPr="003E389A" w:rsidRDefault="003249B3" w:rsidP="003249B3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3249B3" w:rsidRPr="003249B3" w:rsidRDefault="003249B3" w:rsidP="003249B3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3249B3">
        <w:rPr>
          <w:rFonts w:ascii="Times New Roman" w:hAnsi="Times New Roman"/>
          <w:sz w:val="20"/>
          <w:szCs w:val="20"/>
        </w:rPr>
        <w:t>Свод  доходов  местного бюджета на 2019 год, сгруппированных  в соответствии  с  классификацией  доходов бюджетов Российской Федерации</w:t>
      </w:r>
    </w:p>
    <w:p w:rsidR="003249B3" w:rsidRPr="003249B3" w:rsidRDefault="003249B3" w:rsidP="003249B3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2"/>
              <w:tabs>
                <w:tab w:val="left" w:pos="1122"/>
              </w:tabs>
              <w:spacing w:line="240" w:lineRule="auto"/>
              <w:rPr>
                <w:sz w:val="20"/>
                <w:szCs w:val="20"/>
              </w:rPr>
            </w:pPr>
            <w:r w:rsidRPr="003249B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i/>
                <w:sz w:val="20"/>
                <w:szCs w:val="20"/>
              </w:rPr>
              <w:t>149 721 134</w:t>
            </w:r>
          </w:p>
        </w:tc>
      </w:tr>
      <w:tr w:rsidR="003249B3" w:rsidRPr="003249B3" w:rsidTr="003249B3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2"/>
              <w:tabs>
                <w:tab w:val="left" w:pos="1122"/>
              </w:tabs>
              <w:spacing w:line="240" w:lineRule="auto"/>
              <w:rPr>
                <w:i/>
                <w:sz w:val="20"/>
                <w:szCs w:val="20"/>
              </w:rPr>
            </w:pPr>
            <w:r w:rsidRPr="003249B3">
              <w:rPr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106 543 000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 w:val="0"/>
                <w:i/>
                <w:sz w:val="20"/>
                <w:szCs w:val="20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106 543 000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249B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3249B3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104 343 000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720 000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380 000</w:t>
            </w:r>
          </w:p>
        </w:tc>
      </w:tr>
      <w:tr w:rsidR="003249B3" w:rsidRPr="003249B3" w:rsidTr="003249B3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3249B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3249B3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1 100 000</w:t>
            </w:r>
          </w:p>
        </w:tc>
      </w:tr>
      <w:tr w:rsidR="003249B3" w:rsidRPr="003249B3" w:rsidTr="003249B3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10 273 000</w:t>
            </w:r>
          </w:p>
        </w:tc>
      </w:tr>
      <w:tr w:rsidR="003249B3" w:rsidRPr="003249B3" w:rsidTr="003249B3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eastAsia="Calibri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3 811 200</w:t>
            </w:r>
          </w:p>
        </w:tc>
      </w:tr>
      <w:tr w:rsidR="003249B3" w:rsidRPr="003249B3" w:rsidTr="003249B3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eastAsia="Calibri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49B3">
              <w:rPr>
                <w:rFonts w:ascii="Times New Roman" w:eastAsia="Calibri" w:hAnsi="Times New Roman"/>
                <w:sz w:val="20"/>
                <w:szCs w:val="20"/>
              </w:rPr>
              <w:t>инжекторных</w:t>
            </w:r>
            <w:proofErr w:type="spellEnd"/>
            <w:r w:rsidRPr="003249B3">
              <w:rPr>
                <w:rFonts w:ascii="Times New Roman" w:eastAsia="Calibri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30 820</w:t>
            </w:r>
          </w:p>
        </w:tc>
      </w:tr>
      <w:tr w:rsidR="003249B3" w:rsidRPr="003249B3" w:rsidTr="003249B3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eastAsia="Calibri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6 430 980</w:t>
            </w:r>
          </w:p>
        </w:tc>
      </w:tr>
      <w:tr w:rsidR="003249B3" w:rsidRPr="003249B3" w:rsidTr="003249B3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eastAsia="Calibri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7 666 333,53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i/>
                <w:sz w:val="20"/>
                <w:szCs w:val="20"/>
              </w:rPr>
              <w:t>000 1 05 01000 00 0000 110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3249B3">
              <w:rPr>
                <w:i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3 823 000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sz w:val="20"/>
                <w:szCs w:val="20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ConsPlusNormal"/>
              <w:jc w:val="both"/>
              <w:rPr>
                <w:sz w:val="20"/>
                <w:szCs w:val="20"/>
              </w:rPr>
            </w:pPr>
            <w:r w:rsidRPr="003249B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948 060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sz w:val="20"/>
                <w:szCs w:val="20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ConsPlusNormal"/>
              <w:jc w:val="both"/>
              <w:rPr>
                <w:sz w:val="20"/>
                <w:szCs w:val="20"/>
              </w:rPr>
            </w:pPr>
            <w:r w:rsidRPr="003249B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946 000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sz w:val="20"/>
                <w:szCs w:val="20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ConsPlusNormal"/>
              <w:jc w:val="both"/>
              <w:rPr>
                <w:sz w:val="20"/>
                <w:szCs w:val="20"/>
              </w:rPr>
            </w:pPr>
            <w:r w:rsidRPr="003249B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2 060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sz w:val="20"/>
                <w:szCs w:val="20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ConsPlusNormal"/>
              <w:jc w:val="both"/>
              <w:rPr>
                <w:sz w:val="20"/>
                <w:szCs w:val="20"/>
              </w:rPr>
            </w:pPr>
            <w:r w:rsidRPr="003249B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2 874 940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sz w:val="20"/>
                <w:szCs w:val="20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ConsPlusNormal"/>
              <w:jc w:val="both"/>
              <w:rPr>
                <w:sz w:val="20"/>
                <w:szCs w:val="20"/>
              </w:rPr>
            </w:pPr>
            <w:r w:rsidRPr="003249B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2 874 940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sz w:val="20"/>
                <w:szCs w:val="20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ConsPlusNormal"/>
              <w:jc w:val="both"/>
              <w:rPr>
                <w:sz w:val="20"/>
                <w:szCs w:val="20"/>
              </w:rPr>
            </w:pPr>
            <w:r w:rsidRPr="003249B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sz w:val="20"/>
                <w:szCs w:val="20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ConsPlusNormal"/>
              <w:jc w:val="both"/>
              <w:rPr>
                <w:sz w:val="20"/>
                <w:szCs w:val="20"/>
              </w:rPr>
            </w:pPr>
            <w:r w:rsidRPr="003249B3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000 1 05 02000 02 0000 110 </w:t>
            </w:r>
          </w:p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3 450 333,53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182 1 05 020</w:t>
            </w:r>
            <w:r w:rsidRPr="003249B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249B3">
              <w:rPr>
                <w:rFonts w:ascii="Times New Roman" w:hAnsi="Times New Roman"/>
                <w:sz w:val="20"/>
                <w:szCs w:val="20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3 448 333,53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182 1 05 020</w:t>
            </w:r>
            <w:r w:rsidRPr="003249B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249B3">
              <w:rPr>
                <w:rFonts w:ascii="Times New Roman" w:hAnsi="Times New Roman"/>
                <w:sz w:val="20"/>
                <w:szCs w:val="20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3249B3" w:rsidRPr="003249B3" w:rsidTr="003249B3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 xml:space="preserve">000 1 05 03000 01 0000 110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182 10 5 03010 01 0000 110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249B3">
              <w:rPr>
                <w:rFonts w:ascii="Times New Roman" w:hAnsi="Times New Roman" w:cs="Times New Roman"/>
                <w:b w:val="0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3249B3">
              <w:rPr>
                <w:rFonts w:ascii="Times New Roman" w:hAnsi="Times New Roman" w:cs="Times New Roman"/>
                <w:b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 xml:space="preserve">000 1 05 04000 02 0000 110 </w:t>
            </w:r>
          </w:p>
          <w:p w:rsidR="003249B3" w:rsidRPr="003249B3" w:rsidRDefault="003249B3" w:rsidP="003249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393 000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182 1 05 04010 02 0000 110 </w:t>
            </w:r>
          </w:p>
          <w:p w:rsidR="003249B3" w:rsidRPr="003249B3" w:rsidRDefault="003249B3" w:rsidP="003249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393 000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8 307 000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 w:val="0"/>
                <w:i/>
                <w:sz w:val="20"/>
                <w:szCs w:val="20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2 808 000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2 808 000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5 499 000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3 739 000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3 739 000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1 760 000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1 760 000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000 1 08 00000 00 0000 110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1 748 814,50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000 1 08 03000 01 1000 110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</w:rPr>
            </w:pPr>
            <w:r w:rsidRPr="003249B3">
              <w:rPr>
                <w:i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1 740 814,5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182 1 08 03010 01 1000 110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1 740 814,5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8 000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901 1 08 07150 01 1000 110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11 648 354</w:t>
            </w:r>
          </w:p>
        </w:tc>
      </w:tr>
      <w:tr w:rsidR="003249B3" w:rsidRPr="003249B3" w:rsidTr="003249B3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10 676 854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9 016 500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9 016 500</w:t>
            </w:r>
          </w:p>
        </w:tc>
      </w:tr>
      <w:tr w:rsidR="003249B3" w:rsidRPr="003249B3" w:rsidTr="003249B3">
        <w:trPr>
          <w:trHeight w:val="15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3249B3">
              <w:rPr>
                <w:rFonts w:ascii="Times New Roman" w:eastAsia="Calibri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3249B3">
              <w:rPr>
                <w:rFonts w:ascii="Times New Roman" w:hAnsi="Times New Roman"/>
                <w:sz w:val="20"/>
                <w:szCs w:val="20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3249B3">
              <w:rPr>
                <w:rFonts w:ascii="Times New Roman" w:hAnsi="Times New Roman"/>
                <w:bCs/>
                <w:sz w:val="20"/>
                <w:szCs w:val="20"/>
              </w:rPr>
              <w:t>городских округов)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8 429 851,17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49B3">
              <w:rPr>
                <w:rFonts w:ascii="Times New Roman" w:eastAsia="Calibri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586 648,83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235 000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901 1 11 05024 04 0000 120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49B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235 000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 xml:space="preserve">000 1 11 05030 00 0000 </w:t>
            </w:r>
            <w:r w:rsidRPr="003249B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Доходы от сдачи в аренду имущества, находящегося в оперативном </w:t>
            </w:r>
            <w:r w:rsidRPr="003249B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17 354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49B3">
              <w:rPr>
                <w:rFonts w:ascii="Times New Roman" w:eastAsia="Calibri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17 354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1 408 000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1 408 000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3249B3">
              <w:rPr>
                <w:rFonts w:eastAsia="Calibri"/>
                <w:b w:val="0"/>
                <w:sz w:val="20"/>
                <w:szCs w:val="20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1 352 000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901 1 11 05074 04 0008 120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3249B3">
              <w:rPr>
                <w:rFonts w:eastAsia="Calibri"/>
                <w:b w:val="0"/>
                <w:sz w:val="20"/>
                <w:szCs w:val="20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по договорам  на установку и эксплуатацию рекламной конструкции на недвижимом имуществе, находящемся в казне городских округов)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56 000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3249B3">
              <w:rPr>
                <w:rFonts w:eastAsia="Calibri"/>
                <w:b w:val="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3249B3">
              <w:rPr>
                <w:rFonts w:eastAsia="Calibri"/>
                <w:b w:val="0"/>
                <w:bCs w:val="0"/>
                <w:sz w:val="20"/>
                <w:szCs w:val="20"/>
              </w:rPr>
              <w:t>рочие доходы от сдачи в аренду имущества, находящегося в казне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33 500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33 500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33 500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938 000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938 000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2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3249B3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3249B3">
              <w:rPr>
                <w:rFonts w:eastAsia="Calibri"/>
                <w:b w:val="0"/>
                <w:bCs w:val="0"/>
                <w:sz w:val="20"/>
                <w:szCs w:val="20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938 000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caps/>
                <w:sz w:val="20"/>
                <w:szCs w:val="20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1 210 000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249B3">
              <w:rPr>
                <w:rFonts w:ascii="Times New Roman" w:hAnsi="Times New Roman"/>
                <w:sz w:val="20"/>
                <w:szCs w:val="20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241 000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467 000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048 1 12 01041 01 0000 120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502 000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048 1 12 01042 01 0000 120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1 032 631,97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1 032 631,97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1 032 631,97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901 1 13 02994 04 0000 130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15 000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906 1 13 02994 04 0000 130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1 017 631,97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906 1 13 02994 04 0001 130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107 666,47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906 1 13 02994 04 0003 130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 (прочие доходы от компенсации затрат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162 965,50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906 1 13 02994 04 0005 130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2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3249B3">
              <w:rPr>
                <w:rFonts w:eastAsia="Calibri"/>
                <w:b w:val="0"/>
                <w:sz w:val="20"/>
                <w:szCs w:val="20"/>
              </w:rPr>
              <w:t>Прочие доходы от компенсации затрат бюджетов городских округов</w:t>
            </w:r>
            <w:r w:rsidRPr="003249B3">
              <w:rPr>
                <w:b w:val="0"/>
                <w:sz w:val="20"/>
                <w:szCs w:val="20"/>
              </w:rPr>
              <w:t xml:space="preserve"> (прочие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747 000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1 166 000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466 000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466 000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000 1 14 06000 00 0000 4</w:t>
            </w:r>
            <w:r w:rsidRPr="003249B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</w:t>
            </w: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700 000</w:t>
            </w:r>
          </w:p>
        </w:tc>
      </w:tr>
      <w:tr w:rsidR="003249B3" w:rsidRPr="003249B3" w:rsidTr="003249B3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901 1 14 06012 04 0000 4</w:t>
            </w:r>
            <w:r w:rsidRPr="003249B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3249B3" w:rsidRPr="003249B3" w:rsidTr="003249B3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901 1 14 06024 04 0000 4</w:t>
            </w:r>
            <w:r w:rsidRPr="003249B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126 000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000 1 16 03000 00 0000 140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</w:rPr>
            </w:pPr>
            <w:r w:rsidRPr="003249B3">
              <w:rPr>
                <w:i/>
              </w:rPr>
              <w:t xml:space="preserve">Денежные  взыскания  (штрафы)  за  нарушение  законодательства о налогах  и  сборах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2 000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182 1 16 03010 01 0000 140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Денежные  взыскания   (штрафы)  за  нарушение  законодательства  о  налогах и  сборах,  предусмотренные  статьями  116,118, статьей 119.1,  пунктами  1 и 2   статьи   120, статьями  125,126,128,129,129.1,132, 133,134,135,135.1   Налогового  кодекса 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182 1 16 03030 01 0000 140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Денежные  взыскания  (штрафы) за  административные правонарушения  в  области  налогов  и  сборов,  предусмотренные  </w:t>
            </w:r>
            <w:r w:rsidRPr="00324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Кодексом Российской  Федерации  об  административных  правонарушениях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lastRenderedPageBreak/>
              <w:t>2 000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182 1 16 06000 01 0000 140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Денежные взыскания  (штрафы) за  нарушение  законодательства о  применении   контрольно-кассовой  техники  при осуществлении  наличных  денежных  расчетов и  (или) расчетов  с  использованием  платежных  карт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000 1 16 32000 00 0000 140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13 000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</w:t>
            </w:r>
            <w:r w:rsidRPr="003249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1 16 32000 04 0000 140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13 000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000 1 16 33040 00 0000 140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000 1 16 51020 00 0000 140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111 000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901 1 16 51020 02 0000 140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111 000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000 1 16 90000 00 0000 140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Прочие  поступления  от  денежных  взысканий  (штрафов)  и  иных  сумм  в  возмещение  ущерба.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i/>
                <w:sz w:val="20"/>
                <w:szCs w:val="20"/>
              </w:rPr>
              <w:t>373 193 215,90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373 193 215,90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 xml:space="preserve">000 2 02 10000 00 0000 150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1 277 000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1 277 000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1 277 000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Субсидии бюджетам бюджетной системы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137 218 535,90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000 2 02 20077 00 0000 150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3249B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249B3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4 056 300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901 2 02 20077 04 0000 150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2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3249B3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3249B3">
              <w:rPr>
                <w:rFonts w:eastAsia="Calibri"/>
                <w:b w:val="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3249B3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4 056 300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000 2 02 20299 00 0000 150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5 602 143,30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901 2 02 20299 04 0000 150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5 602 143,30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000 2 02 20302 00 0000 150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361 428,60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901 2 02 20302 04 0000 150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361 428,60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770 200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2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3249B3">
              <w:rPr>
                <w:b w:val="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770 200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000 2 02 29999 00 0000 150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126 428 464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</w:t>
            </w:r>
            <w:r w:rsidRPr="003249B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249B3">
              <w:rPr>
                <w:rFonts w:ascii="Times New Roman" w:hAnsi="Times New Roman"/>
                <w:sz w:val="20"/>
                <w:szCs w:val="20"/>
              </w:rPr>
              <w:t xml:space="preserve">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126 428 464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114 213 700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906 2 02 29999 04 0000 150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11 582 600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908 2 02 29999 04 0000 150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632 164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209 551 800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9 786 0000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9 786 000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000 2 02 30024 00 0000 150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ConsPlusNonformat"/>
              <w:rPr>
                <w:rFonts w:ascii="Times New Roman" w:hAnsi="Times New Roman" w:cs="Times New Roman"/>
              </w:rPr>
            </w:pPr>
            <w:r w:rsidRPr="003249B3">
              <w:rPr>
                <w:rFonts w:ascii="Times New Roman" w:hAnsi="Times New Roman" w:cs="Times New Roman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44 051 800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  <w:r w:rsidRPr="003249B3">
              <w:rPr>
                <w:rFonts w:ascii="Times New Roman" w:hAnsi="Times New Roman"/>
                <w:sz w:val="20"/>
                <w:szCs w:val="20"/>
              </w:rPr>
              <w:t xml:space="preserve">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43 634 900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416 900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000 2 02 35118 00 0000 150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492 500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  <w:r w:rsidRPr="003249B3">
              <w:rPr>
                <w:rFonts w:ascii="Times New Roman" w:hAnsi="Times New Roman"/>
                <w:sz w:val="20"/>
                <w:szCs w:val="20"/>
              </w:rPr>
              <w:t xml:space="preserve"> 2 02 35118 04 0000 150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492 500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 800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 800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Pr="003249B3">
              <w:rPr>
                <w:rFonts w:ascii="Times New Roman" w:hAnsi="Times New Roman"/>
                <w:sz w:val="20"/>
                <w:szCs w:val="20"/>
              </w:rPr>
              <w:t xml:space="preserve"> 2 02 35250 00 0000 150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12 529 000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  <w:r w:rsidRPr="003249B3">
              <w:rPr>
                <w:rFonts w:ascii="Times New Roman" w:hAnsi="Times New Roman"/>
                <w:sz w:val="20"/>
                <w:szCs w:val="20"/>
              </w:rPr>
              <w:t xml:space="preserve"> 2 02 35250 04 0000 150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12 529 000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40 400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40 400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000 2 02 39999 00 0000 150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142 651 300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 xml:space="preserve">906 2 02 39999 04 0000 150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142 651 300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25 145 880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000 2 02 49999 00 0000 150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межбюджетные трансферты, передаваемые бюджетам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25 145 880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25 145 880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901 2 02 49999 04 0000 150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24 258 400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908 2 02 49999 04 0000 150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887 480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000 2 07 00000 00 0000 000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249B3" w:rsidRPr="003249B3" w:rsidTr="003249B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000 2 07 04000 04 0000 150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49B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000 2 18 00000 00 0000 000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 xml:space="preserve">Доходы бюджетов бюджетной системы Российской Федерации 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249B3" w:rsidRPr="003249B3" w:rsidTr="003249B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sz w:val="20"/>
                <w:szCs w:val="20"/>
              </w:rPr>
              <w:t>000 2 18 00000 04 0000 150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sz w:val="20"/>
                <w:szCs w:val="20"/>
              </w:rPr>
              <w:t>000 2 18 04000 04 0000 150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sz w:val="20"/>
                <w:szCs w:val="20"/>
              </w:rPr>
              <w:t xml:space="preserve">000 2 18 04010 04 0000 150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249B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249B3" w:rsidRPr="003249B3" w:rsidTr="003249B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sz w:val="20"/>
                <w:szCs w:val="20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Cs/>
                <w:sz w:val="20"/>
                <w:szCs w:val="20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9B3" w:rsidRPr="003249B3" w:rsidTr="003249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249B3">
              <w:rPr>
                <w:rFonts w:ascii="Times New Roman" w:hAnsi="Times New Roman" w:cs="Times New Roman"/>
                <w:sz w:val="20"/>
                <w:szCs w:val="20"/>
              </w:rPr>
              <w:t>ИТОГО  ДОХОДОВ</w:t>
            </w:r>
            <w:r w:rsidRPr="003249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3" w:rsidRPr="003249B3" w:rsidRDefault="003249B3" w:rsidP="003249B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49B3">
              <w:rPr>
                <w:rFonts w:ascii="Times New Roman" w:hAnsi="Times New Roman"/>
                <w:b/>
                <w:i/>
                <w:sz w:val="20"/>
                <w:szCs w:val="20"/>
              </w:rPr>
              <w:t>522 914 349,90</w:t>
            </w:r>
          </w:p>
        </w:tc>
      </w:tr>
    </w:tbl>
    <w:p w:rsidR="003249B3" w:rsidRPr="003249B3" w:rsidRDefault="003249B3" w:rsidP="003249B3">
      <w:pPr>
        <w:rPr>
          <w:sz w:val="20"/>
          <w:szCs w:val="20"/>
        </w:rPr>
      </w:pPr>
    </w:p>
    <w:p w:rsidR="003249B3" w:rsidRPr="003249B3" w:rsidRDefault="003249B3" w:rsidP="009274F2">
      <w:pPr>
        <w:rPr>
          <w:sz w:val="20"/>
          <w:szCs w:val="20"/>
        </w:rPr>
      </w:pPr>
    </w:p>
    <w:p w:rsidR="003249B3" w:rsidRPr="003249B3" w:rsidRDefault="003249B3" w:rsidP="009274F2">
      <w:pPr>
        <w:rPr>
          <w:sz w:val="20"/>
          <w:szCs w:val="20"/>
        </w:rPr>
      </w:pPr>
    </w:p>
    <w:p w:rsidR="003249B3" w:rsidRDefault="003249B3" w:rsidP="009274F2"/>
    <w:p w:rsidR="00FD0A4B" w:rsidRDefault="00FD0A4B" w:rsidP="009274F2"/>
    <w:p w:rsidR="00FD0A4B" w:rsidRDefault="00FD0A4B" w:rsidP="009274F2"/>
    <w:p w:rsidR="00FD0A4B" w:rsidRDefault="00FD0A4B" w:rsidP="009274F2"/>
    <w:p w:rsidR="003249B3" w:rsidRDefault="003249B3" w:rsidP="009274F2"/>
    <w:tbl>
      <w:tblPr>
        <w:tblW w:w="10207" w:type="dxa"/>
        <w:tblInd w:w="-176" w:type="dxa"/>
        <w:tblLayout w:type="fixed"/>
        <w:tblLook w:val="04A0"/>
      </w:tblPr>
      <w:tblGrid>
        <w:gridCol w:w="710"/>
        <w:gridCol w:w="4677"/>
        <w:gridCol w:w="851"/>
        <w:gridCol w:w="1402"/>
        <w:gridCol w:w="724"/>
        <w:gridCol w:w="1843"/>
      </w:tblGrid>
      <w:tr w:rsidR="003249B3" w:rsidRPr="00FD0A4B" w:rsidTr="003249B3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5</w:t>
            </w:r>
          </w:p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17.10.2019 №37/1</w:t>
            </w:r>
          </w:p>
        </w:tc>
      </w:tr>
      <w:tr w:rsidR="003249B3" w:rsidRPr="00FD0A4B" w:rsidTr="003249B3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9B3" w:rsidRPr="00FD0A4B" w:rsidTr="003249B3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9B3" w:rsidRPr="00FD0A4B" w:rsidTr="003249B3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9B3" w:rsidRPr="00FD0A4B" w:rsidTr="003249B3">
        <w:trPr>
          <w:trHeight w:val="30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9B3" w:rsidRPr="003249B3" w:rsidTr="003249B3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3249B3" w:rsidRPr="003249B3" w:rsidTr="003249B3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</w:p>
        </w:tc>
      </w:tr>
      <w:tr w:rsidR="003249B3" w:rsidRPr="003249B3" w:rsidTr="003249B3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2019 год</w:t>
            </w:r>
          </w:p>
        </w:tc>
      </w:tr>
      <w:tr w:rsidR="003249B3" w:rsidRPr="003249B3" w:rsidTr="003249B3">
        <w:trPr>
          <w:trHeight w:val="24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3249B3" w:rsidRPr="003249B3" w:rsidTr="003249B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249B3" w:rsidRPr="003249B3" w:rsidTr="003249B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604 222 463,94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33 876 249,06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16 687 472,60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1 329 261,08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180 295,00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1 148 966,08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1 239 744,00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388 725,00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374 744,52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241 567,02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127 575,00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127 575,00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7 035 195,00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7 590 926,46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105 935,10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105 935,10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1 789 583,10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1 374 487,79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415 095,31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1 626 758,64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1 582 288,64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19 750,00</w:t>
            </w:r>
          </w:p>
        </w:tc>
      </w:tr>
      <w:tr w:rsidR="003249B3" w:rsidRPr="003249B3" w:rsidTr="003249B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629 115,15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629 115,15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1 595 373,75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1 595 373,75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6 523 453,63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5 716 973,81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9 360,00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3 940 773,95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2 977 860,18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899 313,77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386 266,00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146 880,00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146 880,00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420 213,82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32 727 947,84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29 531 293,00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ямочный ремонт дорог с усовершенствованным покрытием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тротуара по улице 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отсыпку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дорог (по ул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492 157,12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492 157,12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3 844 129,68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3 844 129,68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приобретение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пополнение (обновление класса «Светофор»)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984 923,20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984 923,20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1 210 804,84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627 653,70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627 653,70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63 010,00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33 980,00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33 980,00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1 696 250,00</w:t>
            </w:r>
          </w:p>
        </w:tc>
      </w:tr>
      <w:tr w:rsidR="003249B3" w:rsidRPr="003249B3" w:rsidTr="003249B3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местных нормативов градостроительного проектирования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3249B3" w:rsidTr="003249B3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41 087 101,37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7 138 996,40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5 602 143,30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5 602 143,30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 субсидий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361 428,60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361 428,60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60 238,10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60 238,10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9 192 463,00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248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5 746 026,97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1 126 166,50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1 026 187,50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установка водоразборных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покраску малых архитектурных форм г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городского сквера в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19 009 615,00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3249B3" w:rsidRPr="003249B3" w:rsidTr="003249B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3 946 738,20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3 681 738,20</w:t>
            </w:r>
          </w:p>
        </w:tc>
      </w:tr>
      <w:tr w:rsidR="003249B3" w:rsidRPr="003249B3" w:rsidTr="003249B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контейнерных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390 943 359,05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203 755 374,02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250 458,60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153 450,30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115 657,00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</w:t>
            </w: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77 530,60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560 451,82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318 383,45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1 777 010,01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724 190,77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1 052 819,24</w:t>
            </w:r>
          </w:p>
        </w:tc>
      </w:tr>
      <w:tr w:rsidR="003249B3" w:rsidRPr="003249B3" w:rsidTr="003249B3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69 966 900,00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27 408 584,10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42 558 315,90</w:t>
            </w:r>
          </w:p>
        </w:tc>
      </w:tr>
      <w:tr w:rsidR="003249B3" w:rsidRPr="003249B3" w:rsidTr="003249B3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26 812 744,69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11 518 301,67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15 294 443,02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20 516 574,46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7 279 637,01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2 534 749,00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8 515 774,45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2 186 414,00</w:t>
            </w:r>
          </w:p>
        </w:tc>
      </w:tr>
      <w:tr w:rsidR="003249B3" w:rsidRPr="003249B3" w:rsidTr="003249B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3 006 797,69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3 006 797,69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1 611 871,24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1 611 871,24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завершение строительства и ввода в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3 639 654,07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1 787 017,91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1 852 636,16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107 270 293,66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3249B3" w:rsidRPr="003249B3" w:rsidTr="003249B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3249B3" w:rsidRPr="003249B3" w:rsidTr="003249B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241 456,80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241 456,80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8 934 054,01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8 934 054,01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15 577 624,92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11 467 937,90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4 109 687,02</w:t>
            </w:r>
          </w:p>
        </w:tc>
      </w:tr>
      <w:tr w:rsidR="003249B3" w:rsidRPr="003249B3" w:rsidTr="003249B3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3249B3" w:rsidRPr="003249B3" w:rsidTr="003249B3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1 879 204,13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1 661 797,95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217 406,18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24 469 956,73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3249B3" w:rsidRPr="003249B3" w:rsidTr="003249B3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1 593 124,00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1 504 002,97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1 083 146,00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420 856,97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596 235,76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467 146,73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129 089,03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9 165 195,21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4 420 517,97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2 912 150,00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1 317 011,71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191 356,26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243 855,20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239 924,00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3249B3" w:rsidRPr="003249B3" w:rsidTr="003249B3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25 088,00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25 088,00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44 861,00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44 051,00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358 466,10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358 466,10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46 282 539,43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30 086,80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30 086,80</w:t>
            </w:r>
          </w:p>
        </w:tc>
      </w:tr>
      <w:tr w:rsidR="003249B3" w:rsidRPr="003249B3" w:rsidTr="003249B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3249B3" w:rsidRPr="003249B3" w:rsidTr="003249B3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520 319,56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452 515,73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67 003,83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39 479 146,94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29 643 219,64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9 754 563,02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81 364,28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3 739 084,78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287 517,00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3 448 717,78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2 850,00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37 124 491,88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31 595 945,88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3249B3" w:rsidRPr="003249B3" w:rsidTr="003249B3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61 095,00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52 993,00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971 563,00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971 563,00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753 950,00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753 950,00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2 016 957,00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2 016 957,00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656 951,00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511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140 610,00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516 341,00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116 640,00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59 940,00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4 415 129,54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3 837 129,54</w:t>
            </w:r>
          </w:p>
        </w:tc>
      </w:tr>
      <w:tr w:rsidR="003249B3" w:rsidRPr="003249B3" w:rsidTr="003249B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осуществления оплаты труда работников муниципальных учреждений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298 800,00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63 470,00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235 330,00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3249B3" w:rsidRPr="003249B3" w:rsidTr="003249B3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529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9 610,00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930 340,34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672 267,38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258 072,96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5 528 546,00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551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640 143,00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204 717,00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834 703,00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787 753,00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45 950,00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50 942 527,24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2 429 308,07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2 429 308,07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2 429 308,07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45 028 033,39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3249B3" w:rsidTr="003249B3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9 258 523,48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9 070 800,00</w:t>
            </w:r>
          </w:p>
        </w:tc>
      </w:tr>
      <w:tr w:rsidR="003249B3" w:rsidRPr="003249B3" w:rsidTr="003249B3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572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3249B3" w:rsidRPr="003249B3" w:rsidTr="003249B3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3249B3" w:rsidRPr="003249B3" w:rsidTr="003249B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3 485 185,78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587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3249B3" w:rsidRPr="003249B3" w:rsidTr="003249B3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3249B3" w:rsidRPr="003249B3" w:rsidTr="003249B3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6 030 432,04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6 030 432,04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3249B3" w:rsidRPr="003249B3" w:rsidTr="003249B3">
        <w:trPr>
          <w:trHeight w:val="18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3249B3" w:rsidRPr="003249B3" w:rsidTr="003249B3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131 280,00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17 700,00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113 580,00</w:t>
            </w:r>
          </w:p>
        </w:tc>
      </w:tr>
      <w:tr w:rsidR="003249B3" w:rsidRPr="003249B3" w:rsidTr="003249B3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212 899,00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143 046,00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по приобретению резинового покрытия в тренажерный зал муниципального автономного учреждения спорта "Спортивно- оздоровительный комплекс"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626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2 155 453,99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2 155 453,99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269 427,05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269 427,05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507 663,63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507 663,63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3249B3" w:rsidRPr="003249B3" w:rsidTr="003249B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18 079,20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18 079,20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255"/>
        </w:trPr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249B3" w:rsidRDefault="003249B3" w:rsidP="009274F2"/>
    <w:p w:rsidR="003249B3" w:rsidRDefault="003249B3" w:rsidP="009274F2"/>
    <w:tbl>
      <w:tblPr>
        <w:tblW w:w="10915" w:type="dxa"/>
        <w:tblInd w:w="-601" w:type="dxa"/>
        <w:tblLayout w:type="fixed"/>
        <w:tblLook w:val="04A0"/>
      </w:tblPr>
      <w:tblGrid>
        <w:gridCol w:w="567"/>
        <w:gridCol w:w="4537"/>
        <w:gridCol w:w="708"/>
        <w:gridCol w:w="1301"/>
        <w:gridCol w:w="684"/>
        <w:gridCol w:w="1559"/>
        <w:gridCol w:w="1559"/>
      </w:tblGrid>
      <w:tr w:rsidR="003249B3" w:rsidRPr="00FD0A4B" w:rsidTr="003249B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2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6</w:t>
            </w:r>
          </w:p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17.10.2019 г. №37/1</w:t>
            </w:r>
          </w:p>
        </w:tc>
      </w:tr>
      <w:tr w:rsidR="003249B3" w:rsidRPr="00FD0A4B" w:rsidTr="003249B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9B3" w:rsidRPr="00FD0A4B" w:rsidTr="003249B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9B3" w:rsidRPr="00FD0A4B" w:rsidTr="003249B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2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9B3" w:rsidRPr="00FD0A4B" w:rsidTr="003249B3">
        <w:trPr>
          <w:trHeight w:val="300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49B3" w:rsidRPr="003249B3" w:rsidTr="003249B3">
        <w:trPr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3249B3" w:rsidRPr="003249B3" w:rsidTr="003249B3">
        <w:trPr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</w:p>
        </w:tc>
      </w:tr>
      <w:tr w:rsidR="003249B3" w:rsidRPr="003249B3" w:rsidTr="003249B3">
        <w:trPr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 и 2021 годы</w:t>
            </w:r>
          </w:p>
        </w:tc>
      </w:tr>
      <w:tr w:rsidR="003249B3" w:rsidRPr="003249B3" w:rsidTr="003249B3">
        <w:trPr>
          <w:trHeight w:val="24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9B3" w:rsidRPr="00FD0A4B" w:rsidTr="003249B3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раздела,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позраздела</w:t>
            </w:r>
            <w:proofErr w:type="spellEnd"/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3249B3" w:rsidRPr="00FD0A4B" w:rsidTr="003249B3">
        <w:trPr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3249B3" w:rsidRPr="00FD0A4B" w:rsidTr="003249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249B3" w:rsidRPr="00FD0A4B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448 764 828,03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467 449 359,18</w:t>
            </w:r>
          </w:p>
        </w:tc>
      </w:tr>
      <w:tr w:rsidR="003249B3" w:rsidRPr="00FD0A4B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30 015 330,40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30 350 082,13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1 433 180,00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1 433 180,00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787 792,00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553 294,00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417 968,00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126 226,00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234 498,00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15 956 254,00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16 008 937,00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12 817 086,00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12 817 086,00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9 786 702,00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9 786 702,00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2 955 584,00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2 955 584,00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1 115 975,00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180 548,00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935 427,00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1 594 338,00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1 635 616,00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1 222 617,00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1 254 243,00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2 591,00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378 782,00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440 260,00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195 456,00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244 804,00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6 945 067,00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7 181 213,00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5 209 124,00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5 408 278,00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3 971 831,00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4 124 791,00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1 245 687,00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760 069,00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556 975,00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578 394,00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174 675,00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130 401,00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132 506,00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56 142,00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76 364,00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4 423 414,40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4 449 025,13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1 531 801,52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1 576 863,63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1 176 498,87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1 211 108,78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355 302,65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365 754,85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1 060 112,88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1 090 661,50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956 712,88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990 461,50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72 600,00</w:t>
            </w:r>
          </w:p>
        </w:tc>
      </w:tr>
      <w:tr w:rsidR="003249B3" w:rsidRPr="003249B3" w:rsidTr="003249B3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327 426,00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98 883,00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12 951,00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71 040,00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8 739 977,03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8 864 050,57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8 177 652,03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8 289 232,57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</w:t>
            </w: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4 260 200,58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4 421 056,47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3 272 043,45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3 395 588,69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988 157,13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1 025 467,78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3 627 451,45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3 578 176,10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1 009 500,00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2 619 751,45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2 568 676,10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3249B3" w:rsidTr="003249B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294 818,00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Гранты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51 817,00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51 817,00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7 870,00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7 870,00</w:t>
            </w:r>
          </w:p>
        </w:tc>
      </w:tr>
      <w:tr w:rsidR="003249B3" w:rsidRPr="003249B3" w:rsidTr="003249B3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20 233,00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20 233,00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114 898,00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114 898,00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9 747 409,65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11 800 034,06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7 058 540,81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8 779 005,22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ямочный ремонт дорог с усовершенствованным покрытием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тротуара по улице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отсыпку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71 093,30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71 093,30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дорог (по ул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737 426,34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867 560,40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737 426,34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867 560,40</w:t>
            </w:r>
          </w:p>
        </w:tc>
      </w:tr>
      <w:tr w:rsidR="003249B3" w:rsidRPr="003249B3" w:rsidTr="003249B3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приобретение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17 504,42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17 504,42</w:t>
            </w:r>
          </w:p>
        </w:tc>
      </w:tr>
      <w:tr w:rsidR="003249B3" w:rsidRPr="003249B3" w:rsidTr="003249B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пополнение (обновление класса «Светофор»)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1 199 824,84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1 199 824,84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утилизацию компьютерной техники не пригодной к эксплуатации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3249B3" w:rsidTr="003249B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1 531 604,00</w:t>
            </w:r>
          </w:p>
        </w:tc>
      </w:tr>
      <w:tr w:rsidR="003249B3" w:rsidRPr="003249B3" w:rsidTr="003249B3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работ по информированию арендаторов муниципального имущества и земельных участков, в том числе услуги курьера, опубликование объявлений в СМИ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годовое сопровождение системы ИСОГД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456 720,00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456 720,00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</w:tr>
      <w:tr w:rsidR="003249B3" w:rsidRPr="003249B3" w:rsidTr="003249B3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проекта планировки территории и проекта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зданий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троений,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местных нормативов градостроительного проектирования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15 890 645,96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12 458 339,26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2 055 186,40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1 586 186,40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 субсидий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в муниципальную собственность служебного жилья для специалистов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09101052A0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09101052A0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</w:t>
            </w: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многоквартирных домах региональному оператору)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2 981 750,00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2 995 763,00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</w:tr>
      <w:tr w:rsidR="003249B3" w:rsidRPr="003249B3" w:rsidTr="003249B3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93 420,00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93 420,00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7 223 709,56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4 246 389,86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</w:tr>
      <w:tr w:rsidR="003249B3" w:rsidRPr="003249B3" w:rsidTr="003249B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174 208,00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174 208,00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256 701,00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256 701,00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установка водоразборных колонок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111 711,00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111 711,00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покраску малых архитектурных форм г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16 890,00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16 890,00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39 345,00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39 345,00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737 589,00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737 589,00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городского сквера в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общественной территории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3 037 716,70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3 037 716,70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1 347 344,00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4 428 884,35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1 347 344,00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4 428 884,35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546 129,17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546 129,17</w:t>
            </w:r>
          </w:p>
        </w:tc>
      </w:tr>
      <w:tr w:rsidR="003249B3" w:rsidRPr="003249B3" w:rsidTr="003249B3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3249B3" w:rsidRPr="003249B3" w:rsidTr="003249B3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переносных видеокамер в целях выявления и предотвращения нарушений требований Правил благоустройства, обеспечения чистоты и порядка на территории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26 988,00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26 988,00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378 324,00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378 324,00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347 730,00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347 730,00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контейнерных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2 704 978,18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2 704 978,18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284 062 934,75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294 810 389,39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112 450 133,38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116 817 627,50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259 437,62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269 815,12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100 694,62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104 722,40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165 092,72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122 942,38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127 860,07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39 575,20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41 158,21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83 367,18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86 701,86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639 413,89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664 990,44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251 266,97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261 317,65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388 146,92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403 672,79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1 084 282,78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1 127 654,08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316 683,39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329 350,72</w:t>
            </w:r>
          </w:p>
        </w:tc>
      </w:tr>
      <w:tr w:rsidR="003249B3" w:rsidRPr="003249B3" w:rsidTr="003249B3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767 599,39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798 303,36</w:t>
            </w:r>
          </w:p>
        </w:tc>
      </w:tr>
      <w:tr w:rsidR="003249B3" w:rsidRPr="003249B3" w:rsidTr="003249B3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71 452 000,00</w:t>
            </w:r>
          </w:p>
        </w:tc>
      </w:tr>
      <w:tr w:rsidR="003249B3" w:rsidRPr="003249B3" w:rsidTr="003249B3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26 541 450,00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27 866 280,00</w:t>
            </w:r>
          </w:p>
        </w:tc>
      </w:tr>
      <w:tr w:rsidR="003249B3" w:rsidRPr="003249B3" w:rsidTr="003249B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41 513 550,00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43 585 720,00</w:t>
            </w:r>
          </w:p>
        </w:tc>
      </w:tr>
      <w:tr w:rsidR="003249B3" w:rsidRPr="003249B3" w:rsidTr="003249B3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956 000,00</w:t>
            </w:r>
          </w:p>
        </w:tc>
      </w:tr>
      <w:tr w:rsidR="003249B3" w:rsidRPr="003249B3" w:rsidTr="003249B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372 840,00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583 160,00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26 598 781,74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26 857 181,81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11 423 275,62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11 537 508,38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15 175 506,12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15 319 673,43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14 771 274,97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15 362 125,98</w:t>
            </w:r>
          </w:p>
        </w:tc>
      </w:tr>
      <w:tr w:rsidR="003249B3" w:rsidRPr="003249B3" w:rsidTr="003249B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5 869 269,41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6 104 040,19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8 902 005,56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9 258 085,79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завершение строительства и ввода в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95 089 102,89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99 686 940,11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25 044,03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26 045,79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25 044,03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26 045,79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286 848,44</w:t>
            </w:r>
          </w:p>
        </w:tc>
      </w:tr>
      <w:tr w:rsidR="003249B3" w:rsidRPr="003249B3" w:rsidTr="003249B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286 848,44</w:t>
            </w:r>
          </w:p>
        </w:tc>
      </w:tr>
      <w:tr w:rsidR="003249B3" w:rsidRPr="003249B3" w:rsidTr="003249B3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399 413,76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399 413,76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8 894 896,77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8 983 845,74</w:t>
            </w:r>
          </w:p>
        </w:tc>
      </w:tr>
      <w:tr w:rsidR="003249B3" w:rsidRPr="003249B3" w:rsidTr="003249B3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8 894 896,77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8 983 845,74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11 887 294,59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12 362 786,38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11 887 294,59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12 362 786,38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73 387 000,00</w:t>
            </w:r>
          </w:p>
        </w:tc>
      </w:tr>
      <w:tr w:rsidR="003249B3" w:rsidRPr="003249B3" w:rsidTr="003249B3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73 387 000,00</w:t>
            </w:r>
          </w:p>
        </w:tc>
      </w:tr>
      <w:tr w:rsidR="003249B3" w:rsidRPr="003249B3" w:rsidTr="003249B3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4 241 000,00</w:t>
            </w:r>
          </w:p>
        </w:tc>
      </w:tr>
      <w:tr w:rsidR="003249B3" w:rsidRPr="003249B3" w:rsidTr="003249B3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4 241 000,00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24 883 779,00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25 879 129,00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8 907,00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8 907,00</w:t>
            </w:r>
          </w:p>
        </w:tc>
      </w:tr>
      <w:tr w:rsidR="003249B3" w:rsidRPr="003249B3" w:rsidTr="003249B3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15 231 683,00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15 840 950,00</w:t>
            </w:r>
          </w:p>
        </w:tc>
      </w:tr>
      <w:tr w:rsidR="003249B3" w:rsidRPr="003249B3" w:rsidTr="003249B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15 231 683,00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15 840 950,00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1 820 326,00</w:t>
            </w:r>
          </w:p>
        </w:tc>
      </w:tr>
      <w:tr w:rsidR="003249B3" w:rsidRPr="003249B3" w:rsidTr="003249B3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1 179 469,00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1 226 648,00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593 678,00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6 310 186,00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6 562 593,00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6 310 186,00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6 562 593,00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1 630 053,00</w:t>
            </w:r>
          </w:p>
        </w:tc>
      </w:tr>
      <w:tr w:rsidR="003249B3" w:rsidRPr="003249B3" w:rsidTr="003249B3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1 093 166,00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1 136 892,00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493 161,00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6 455 010,35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6 712 251,51</w:t>
            </w:r>
          </w:p>
        </w:tc>
      </w:tr>
      <w:tr w:rsidR="003249B3" w:rsidRPr="003249B3" w:rsidTr="003249B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2 024 100,79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2 105 064,82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1 129 319,08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1 174 491,84</w:t>
            </w:r>
          </w:p>
        </w:tc>
      </w:tr>
      <w:tr w:rsidR="003249B3" w:rsidRPr="003249B3" w:rsidTr="003249B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791 119,17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822 763,94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103 662,54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107 809,04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155 971,96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162 210,83</w:t>
            </w:r>
          </w:p>
        </w:tc>
      </w:tr>
      <w:tr w:rsidR="003249B3" w:rsidRPr="003249B3" w:rsidTr="003249B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153 916,72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160 073,38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2 137,45</w:t>
            </w:r>
          </w:p>
        </w:tc>
      </w:tr>
      <w:tr w:rsidR="003249B3" w:rsidRPr="003249B3" w:rsidTr="003249B3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3 691 700,00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3 691 700,00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13 541,00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13 541,00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3 033,00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2 159,00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1 835,18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1 835,18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8 026,00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8 026,00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46 269,00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45 395,00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25 908,00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</w:t>
            </w: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25 908,00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121 494,48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121 494,48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45 184 909,13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45 714 441,27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38 970,15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40 528,96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38 970,15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40 528,96</w:t>
            </w:r>
          </w:p>
        </w:tc>
      </w:tr>
      <w:tr w:rsidR="003249B3" w:rsidRPr="003249B3" w:rsidTr="003249B3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3249B3" w:rsidRPr="003249B3" w:rsidTr="003249B3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21 590,40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21 590,40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3 238,56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3 238,56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3249B3" w:rsidRPr="003249B3" w:rsidTr="003249B3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2 477 617,22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2 502 393,39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1 902 931,81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1 921 961,13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574 685,41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580 432,26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439 149,49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456 715,47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392 047,13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407 729,01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47 102,36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48 986,46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39 460 186,38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39 835 058,14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30 307 362,81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30 595 282,75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512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9 152 823,57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9 239 775,39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2 731 617,89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2 840 882,59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122 274,32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127 165,29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2 609 343,57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2 713 717,30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34 523 430,00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35 784 370,00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29 657 445,00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30 723 744,00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8 313,00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7 719,00</w:t>
            </w:r>
          </w:p>
        </w:tc>
      </w:tr>
      <w:tr w:rsidR="003249B3" w:rsidRPr="003249B3" w:rsidTr="003249B3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42 206,00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8 746,00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33 460,00</w:t>
            </w:r>
          </w:p>
        </w:tc>
      </w:tr>
      <w:tr w:rsidR="003249B3" w:rsidRPr="003249B3" w:rsidTr="003249B3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4 037 821,00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4 199 334,00</w:t>
            </w:r>
          </w:p>
        </w:tc>
      </w:tr>
      <w:tr w:rsidR="003249B3" w:rsidRPr="003249B3" w:rsidTr="003249B3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4 037 821,00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4 199 334,00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984 050,00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984 050,00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2 884 158,00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2 999 524,00</w:t>
            </w:r>
          </w:p>
        </w:tc>
      </w:tr>
      <w:tr w:rsidR="003249B3" w:rsidRPr="003249B3" w:rsidTr="003249B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2 884 158,00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2 999 524,00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767 323,00</w:t>
            </w:r>
          </w:p>
        </w:tc>
      </w:tr>
      <w:tr w:rsidR="003249B3" w:rsidRPr="003249B3" w:rsidTr="003249B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767 323,00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10 831 399,00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11 264 655,00</w:t>
            </w:r>
          </w:p>
        </w:tc>
      </w:tr>
      <w:tr w:rsidR="003249B3" w:rsidRPr="003249B3" w:rsidTr="003249B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10 831 399,00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11 264 655,00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2 029 142,00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2 110 307,00</w:t>
            </w:r>
          </w:p>
        </w:tc>
      </w:tr>
      <w:tr w:rsidR="003249B3" w:rsidRPr="003249B3" w:rsidTr="003249B3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2 029 142,00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2 110 307,00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4 337 360,00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4 510 854,00</w:t>
            </w:r>
          </w:p>
        </w:tc>
      </w:tr>
      <w:tr w:rsidR="003249B3" w:rsidRPr="003249B3" w:rsidTr="003249B3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4 337 360,00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4 510 854,00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2 030 102,00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2 111 306,00</w:t>
            </w:r>
          </w:p>
        </w:tc>
      </w:tr>
      <w:tr w:rsidR="003249B3" w:rsidRPr="003249B3" w:rsidTr="003249B3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2 030 102,00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2 111 306,00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698 937,00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149 093,00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549 844,00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551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93 561,00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32 352,00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61 209,00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722 794,00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631 707,00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623 963,00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7 744,00</w:t>
            </w:r>
          </w:p>
        </w:tc>
      </w:tr>
      <w:tr w:rsidR="003249B3" w:rsidRPr="003249B3" w:rsidTr="003249B3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осуществления оплаты труда работников муниципальных учреждений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17 272,00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568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17 272,00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7 557,00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2 159,00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190 454,00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45 890,00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144 564,00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75 566,00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64 771,00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8 637,00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4 865 985,00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5 060 626,00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1 859 732,00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1 934 121,00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1 428 366,00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1 485 500,00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448 621,00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</w:t>
            </w: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674 847,00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701 843,00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591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231 791,00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470 052,00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1 566 764,00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1 157 069,00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1 203 352,00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363 412,00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824 902,00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857 898,00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810 820,00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47 078,00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49 328 516,14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49 115 764,42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3249B3" w:rsidRPr="003249B3" w:rsidTr="003249B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43 556 904,39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43 406 626,64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3249B3" w:rsidTr="003249B3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8 687 823,56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8 696 771,42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187 823,56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196 771,42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21 896 378,03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21 958 062,82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21 526 378,03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21 588 062,82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82 841,40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82 841,40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625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3 412 765,41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3 350 291,44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Гранты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</w:tr>
      <w:tr w:rsidR="003249B3" w:rsidRPr="003249B3" w:rsidTr="003249B3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598 176,44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589 228,58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400 103,20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415 502,37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120 831,16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125 481,73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53 242,08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23 244,48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2 492 621,97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2 430 937,18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1 505 025,86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642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515 766,45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454 517,81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222 119,56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176 202,75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112 125,68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112 125,68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5 354 460,00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5 568 639,00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5 354 460,00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5 568 639,00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3 562,00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3 562,00</w:t>
            </w:r>
          </w:p>
        </w:tc>
      </w:tr>
      <w:tr w:rsidR="003249B3" w:rsidRPr="003249B3" w:rsidTr="003249B3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35 291,00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35 291,00</w:t>
            </w:r>
          </w:p>
        </w:tc>
      </w:tr>
      <w:tr w:rsidR="003249B3" w:rsidRPr="003249B3" w:rsidTr="003249B3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105 279,00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15 636,00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89 643,00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138 977,00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16 409,00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122 568,00</w:t>
            </w:r>
          </w:p>
        </w:tc>
      </w:tr>
      <w:tr w:rsidR="003249B3" w:rsidRPr="003249B3" w:rsidTr="003249B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70 657,00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70 657,00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230 651,00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75 408,00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155 243,00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665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51 751,00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51 751,00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по приобретению резинового покрытия в тренажерный зал муниципального автономного учреждения спорта "Спортивно- оздоровительный комплекс"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2 493 149,00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2 592 875,00</w:t>
            </w:r>
          </w:p>
        </w:tc>
      </w:tr>
      <w:tr w:rsidR="003249B3" w:rsidRPr="003249B3" w:rsidTr="003249B3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2 493 149,00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2 592 875,00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2 196 343,00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2 284 196,00</w:t>
            </w:r>
          </w:p>
        </w:tc>
      </w:tr>
      <w:tr w:rsidR="003249B3" w:rsidRPr="003249B3" w:rsidTr="003249B3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2 196 343,00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2 284 196,00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3249B3" w:rsidRPr="003249B3" w:rsidTr="003249B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685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3249B3" w:rsidTr="00324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49B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3249B3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8 657 680,10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13 154 506,00</w:t>
            </w:r>
          </w:p>
        </w:tc>
      </w:tr>
      <w:tr w:rsidR="003249B3" w:rsidRPr="003249B3" w:rsidTr="003249B3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49B3" w:rsidRPr="003249B3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249B3" w:rsidRDefault="003249B3" w:rsidP="009274F2"/>
    <w:p w:rsidR="003249B3" w:rsidRP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p w:rsidR="003249B3" w:rsidRDefault="003249B3" w:rsidP="003249B3"/>
    <w:tbl>
      <w:tblPr>
        <w:tblW w:w="10632" w:type="dxa"/>
        <w:tblInd w:w="-459" w:type="dxa"/>
        <w:tblLayout w:type="fixed"/>
        <w:tblLook w:val="04A0"/>
      </w:tblPr>
      <w:tblGrid>
        <w:gridCol w:w="710"/>
        <w:gridCol w:w="4819"/>
        <w:gridCol w:w="850"/>
        <w:gridCol w:w="851"/>
        <w:gridCol w:w="1301"/>
        <w:gridCol w:w="683"/>
        <w:gridCol w:w="1418"/>
      </w:tblGrid>
      <w:tr w:rsidR="00FD0A4B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C6331A" w:rsidRDefault="00FD0A4B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33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№7</w:t>
            </w:r>
          </w:p>
          <w:p w:rsidR="00FD0A4B" w:rsidRPr="00C6331A" w:rsidRDefault="00FD0A4B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33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FD0A4B" w:rsidRPr="00C6331A" w:rsidRDefault="00C6331A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33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</w:t>
            </w:r>
            <w:r w:rsidR="00FD0A4B" w:rsidRPr="00C633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агил</w:t>
            </w:r>
          </w:p>
          <w:p w:rsidR="00FD0A4B" w:rsidRPr="00C6331A" w:rsidRDefault="00FD0A4B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33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17.10.2019 г. №37/1</w:t>
            </w:r>
          </w:p>
        </w:tc>
      </w:tr>
      <w:tr w:rsidR="00FD0A4B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C6331A" w:rsidRDefault="00FD0A4B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0A4B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C6331A" w:rsidRDefault="00FD0A4B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0A4B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C6331A" w:rsidRDefault="00FD0A4B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9B3" w:rsidRPr="00FD0A4B" w:rsidTr="00FD0A4B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C6331A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49B3" w:rsidRPr="00FD0A4B" w:rsidTr="00FD0A4B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местного бюджета на 2019 год</w:t>
            </w:r>
          </w:p>
        </w:tc>
      </w:tr>
      <w:tr w:rsidR="003249B3" w:rsidRPr="00FD0A4B" w:rsidTr="00FD0A4B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9B3" w:rsidRPr="00FD0A4B" w:rsidTr="00FD0A4B">
        <w:trPr>
          <w:trHeight w:val="24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9B3" w:rsidRPr="00FD0A4B" w:rsidTr="00FD0A4B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3249B3" w:rsidRPr="00FD0A4B" w:rsidTr="00FD0A4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249B3" w:rsidRPr="00FD0A4B" w:rsidTr="00FD0A4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604 222 463,94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236 830 994,15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26 065 900,06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16 687 472,60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1 329 261,08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180 295,00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1 148 966,08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1 239 744,00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388 725,00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374 744,52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241 567,02</w:t>
            </w:r>
          </w:p>
        </w:tc>
      </w:tr>
      <w:tr w:rsidR="003249B3" w:rsidRPr="00FD0A4B" w:rsidTr="00FD0A4B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127 575,00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127 575,00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3249B3" w:rsidRPr="00FD0A4B" w:rsidTr="00FD0A4B">
        <w:trPr>
          <w:trHeight w:val="11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7 590 926,46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105 935,10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105 935,10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1 789 583,10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1 374 487,79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415 095,31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1 626 758,64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1 582 288,64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19 750,00</w:t>
            </w:r>
          </w:p>
        </w:tc>
      </w:tr>
      <w:tr w:rsidR="003249B3" w:rsidRPr="00FD0A4B" w:rsidTr="00FD0A4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3249B3" w:rsidRPr="00FD0A4B" w:rsidTr="00FD0A4B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629 115,15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629 115,15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1 595 373,75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1 595 373,75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6 127 562,63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5 621 973,81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9 360,00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3 940 773,95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2 977 860,18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899 313,77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386 266,00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146 880,00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146 880,00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32 668 722,84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29 495 078,00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усовершенствованным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тротуара по улице 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дорог (по ул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492 157,12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492 157,12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3 844 129,68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3 844 129,68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3249B3" w:rsidRPr="00FD0A4B" w:rsidTr="00FD0A4B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984 923,20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984 923,20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1 187 794,84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627 653,70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627 653,70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3249B3" w:rsidRPr="00FD0A4B" w:rsidTr="00FD0A4B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33 980,00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33 980,00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1 696 250,00</w:t>
            </w:r>
          </w:p>
        </w:tc>
      </w:tr>
      <w:tr w:rsidR="003249B3" w:rsidRPr="00FD0A4B" w:rsidTr="00FD0A4B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местных нормативов градостроительного проектирования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3249B3" w:rsidRPr="00FD0A4B" w:rsidTr="00FD0A4B">
        <w:trPr>
          <w:trHeight w:val="18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40 060 913,87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7 138 996,40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5 602 143,30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5 602 143,30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субсидий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361 428,60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361 428,60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60 238,10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60 238,10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9 192 463,00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4 719 839,47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3249B3" w:rsidRPr="00FD0A4B" w:rsidTr="00FD0A4B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городского сквера в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3249B3" w:rsidRPr="00FD0A4B" w:rsidTr="00FD0A4B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19 009 615,00</w:t>
            </w:r>
          </w:p>
        </w:tc>
      </w:tr>
      <w:tr w:rsidR="003249B3" w:rsidRPr="00FD0A4B" w:rsidTr="00FD0A4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3249B3" w:rsidRPr="00FD0A4B" w:rsidTr="00FD0A4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3 917 578,20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3 652 578,20</w:t>
            </w:r>
          </w:p>
        </w:tc>
      </w:tr>
      <w:tr w:rsidR="003249B3" w:rsidRPr="00FD0A4B" w:rsidTr="00FD0A4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3249B3" w:rsidRPr="00FD0A4B" w:rsidTr="00FD0A4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3249B3" w:rsidRPr="00FD0A4B" w:rsidTr="00FD0A4B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76 224 125,68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76 224 125,68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1 611 871,24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1 611 871,24</w:t>
            </w:r>
          </w:p>
        </w:tc>
      </w:tr>
      <w:tr w:rsidR="003249B3" w:rsidRPr="00FD0A4B" w:rsidTr="00FD0A4B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</w:t>
            </w: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50 746 027,24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2 429 308,07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2 429 308,07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2 429 308,07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45 028 033,39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FD0A4B" w:rsidTr="00FD0A4B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9 258 523,48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9 070 800,00</w:t>
            </w:r>
          </w:p>
        </w:tc>
      </w:tr>
      <w:tr w:rsidR="003249B3" w:rsidRPr="00FD0A4B" w:rsidTr="00FD0A4B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3249B3" w:rsidRPr="00FD0A4B" w:rsidTr="00FD0A4B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3249B3" w:rsidRPr="00FD0A4B" w:rsidTr="00FD0A4B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3 288 685,78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3249B3" w:rsidRPr="00FD0A4B" w:rsidTr="00FD0A4B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3249B3" w:rsidRPr="00FD0A4B" w:rsidTr="00FD0A4B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507 663,63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507 663,63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3249B3" w:rsidRPr="00FD0A4B" w:rsidTr="00FD0A4B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18 079,20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18 079,20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290 013 523,64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59 225,00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36 215,00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289 757 798,64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127 531 248,34</w:t>
            </w:r>
          </w:p>
        </w:tc>
      </w:tr>
      <w:tr w:rsidR="003249B3" w:rsidRPr="00FD0A4B" w:rsidTr="00FD0A4B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250 458,60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153 450,30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115 657,00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77 530,60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560 451,82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318 383,45</w:t>
            </w:r>
          </w:p>
        </w:tc>
      </w:tr>
      <w:tr w:rsidR="003249B3" w:rsidRPr="00FD0A4B" w:rsidTr="00FD0A4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1 777 010,01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724 190,77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1 052 819,24</w:t>
            </w:r>
          </w:p>
        </w:tc>
      </w:tr>
      <w:tr w:rsidR="003249B3" w:rsidRPr="00FD0A4B" w:rsidTr="00FD0A4B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69 966 900,00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27 408 584,10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42 558 315,90</w:t>
            </w:r>
          </w:p>
        </w:tc>
      </w:tr>
      <w:tr w:rsidR="003249B3" w:rsidRPr="00FD0A4B" w:rsidTr="00FD0A4B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26 812 744,69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11 518 301,67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15 294 443,02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20 516 574,46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7 279 637,01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2 534 749,00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8 515 774,45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</w:t>
            </w: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2 186 414,00</w:t>
            </w:r>
          </w:p>
        </w:tc>
      </w:tr>
      <w:tr w:rsidR="003249B3" w:rsidRPr="00FD0A4B" w:rsidTr="00FD0A4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3 006 797,69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3 006 797,69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3 639 654,07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1 787 017,91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1 852 636,16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107 270 293,66</w:t>
            </w:r>
          </w:p>
        </w:tc>
      </w:tr>
      <w:tr w:rsidR="003249B3" w:rsidRPr="00FD0A4B" w:rsidTr="00FD0A4B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3249B3" w:rsidRPr="00FD0A4B" w:rsidTr="00FD0A4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3249B3" w:rsidRPr="00FD0A4B" w:rsidTr="00FD0A4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241 456,80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241 456,80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</w:t>
            </w: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8 934 054,01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8 934 054,01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15 577 624,92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11 467 937,90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4 109 687,02</w:t>
            </w:r>
          </w:p>
        </w:tc>
      </w:tr>
      <w:tr w:rsidR="003249B3" w:rsidRPr="00FD0A4B" w:rsidTr="00FD0A4B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3249B3" w:rsidRPr="00FD0A4B" w:rsidTr="00FD0A4B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1 879 204,13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1 661 797,95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217 406,18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8 673 717,21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4 207 889,97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2 912 150,00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1 104 383,71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191 356,26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243 855,20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239 924,00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3249B3" w:rsidRPr="00FD0A4B" w:rsidTr="00FD0A4B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358 466,10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358 466,10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46 282 539,43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30 086,80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30 086,80</w:t>
            </w:r>
          </w:p>
        </w:tc>
      </w:tr>
      <w:tr w:rsidR="003249B3" w:rsidRPr="00FD0A4B" w:rsidTr="00FD0A4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3249B3" w:rsidRPr="00FD0A4B" w:rsidTr="00FD0A4B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FD0A4B" w:rsidTr="00FD0A4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FD0A4B" w:rsidTr="00FD0A4B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520 319,56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452 515,73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67 003,83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39 479 146,94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29 643 219,64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9 754 563,02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81 364,28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3 739 084,78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287 517,00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3 448 717,78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2 850,00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69 567 597,15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395 891,00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300 891,00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</w:t>
            </w: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1 026 187,50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1 026 187,50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1 026 187,50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1 026 187,50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3249B3" w:rsidRPr="00FD0A4B" w:rsidTr="00FD0A4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24 961 434,73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24 469 956,73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3249B3" w:rsidRPr="00FD0A4B" w:rsidTr="00FD0A4B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1 593 124,00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1 504 002,97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1 083 146,00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420 856,97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596 235,76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467 146,73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129 089,03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491 478,00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25 088,00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25 088,00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44 861,00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44 051,00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37 124 491,88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31 595 945,88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3249B3" w:rsidRPr="00FD0A4B" w:rsidTr="00FD0A4B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61 095,00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52 993,00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971 563,00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971 563,00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753 950,00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753 950,00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2 016 957,00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2 016 957,00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656 951,00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140 610,00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516 341,00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116 640,00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59 940,00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60 500,00</w:t>
            </w:r>
          </w:p>
        </w:tc>
      </w:tr>
      <w:tr w:rsidR="003249B3" w:rsidRPr="00FD0A4B" w:rsidTr="00FD0A4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4 415 129,54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3 837 129,54</w:t>
            </w:r>
          </w:p>
        </w:tc>
      </w:tr>
      <w:tr w:rsidR="003249B3" w:rsidRPr="00FD0A4B" w:rsidTr="00FD0A4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осуществления оплаты труда работников муниципальных учреждений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298 800,00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63 470,00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235 330,00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3249B3" w:rsidRPr="00FD0A4B" w:rsidTr="00FD0A4B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9 610,00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</w:t>
            </w: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930 340,34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672 267,38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258 072,96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5 528 546,00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640 143,00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204 717,00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834 703,00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787 753,00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45 950,00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6 030 432,04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6 030 432,04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3249B3" w:rsidRPr="00FD0A4B" w:rsidTr="00FD0A4B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131 280,00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17 700,00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113 580,00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212 899,00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143 046,00</w:t>
            </w:r>
          </w:p>
        </w:tc>
      </w:tr>
      <w:tr w:rsidR="003249B3" w:rsidRPr="00FD0A4B" w:rsidTr="00FD0A4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по приобретению резинового покрытия в тренажерный зал муниципального автономного учреждения спорта "Спортивно- оздоровительный комплекс"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2 155 453,99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2 155 453,99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269 427,05</w:t>
            </w:r>
          </w:p>
        </w:tc>
      </w:tr>
      <w:tr w:rsidR="003249B3" w:rsidRPr="00FD0A4B" w:rsidTr="00FD0A4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269 427,05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3249B3" w:rsidRPr="00FD0A4B" w:rsidTr="00FD0A4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3249B3" w:rsidRPr="00FD0A4B" w:rsidTr="00FD0A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3249B3" w:rsidRPr="00FD0A4B" w:rsidTr="00FD0A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9B3" w:rsidRPr="00FD0A4B" w:rsidRDefault="003249B3" w:rsidP="003249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3249B3" w:rsidRPr="00FD0A4B" w:rsidTr="00FD0A4B">
        <w:trPr>
          <w:trHeight w:val="255"/>
        </w:trPr>
        <w:tc>
          <w:tcPr>
            <w:tcW w:w="92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49B3" w:rsidRPr="00FD0A4B" w:rsidRDefault="003249B3" w:rsidP="0032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249B3" w:rsidRDefault="003249B3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Ind w:w="-885" w:type="dxa"/>
        <w:tblLayout w:type="fixed"/>
        <w:tblLook w:val="04A0"/>
      </w:tblPr>
      <w:tblGrid>
        <w:gridCol w:w="567"/>
        <w:gridCol w:w="4395"/>
        <w:gridCol w:w="567"/>
        <w:gridCol w:w="709"/>
        <w:gridCol w:w="1301"/>
        <w:gridCol w:w="541"/>
        <w:gridCol w:w="1560"/>
        <w:gridCol w:w="1559"/>
      </w:tblGrid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C6331A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33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8</w:t>
            </w:r>
          </w:p>
          <w:p w:rsidR="00FD0A4B" w:rsidRPr="00C6331A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33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FD0A4B" w:rsidRPr="00C6331A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33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3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 октября 2019 г. №37/1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A4B" w:rsidRPr="00FD0A4B" w:rsidTr="00FD0A4B">
        <w:trPr>
          <w:trHeight w:val="300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0A4B" w:rsidRPr="00FD0A4B" w:rsidTr="00FD0A4B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местного бюджета на 2020, 2021 годы</w:t>
            </w:r>
          </w:p>
        </w:tc>
      </w:tr>
      <w:tr w:rsidR="00FD0A4B" w:rsidRPr="00FD0A4B" w:rsidTr="00FD0A4B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0A4B" w:rsidRPr="00FD0A4B" w:rsidTr="00FD0A4B">
        <w:trPr>
          <w:trHeight w:val="240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0A4B" w:rsidRPr="00FD0A4B" w:rsidTr="00FD0A4B">
        <w:trPr>
          <w:trHeight w:val="1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FD0A4B" w:rsidRPr="00FD0A4B" w:rsidTr="00FD0A4B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FD0A4B" w:rsidRPr="00FD0A4B" w:rsidTr="00FD0A4B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448 764 828,03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467 449 359,18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108 099 525,01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109 784 932,29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22 302 683,40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22 381 077,13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1 433 180,00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1 433 180,00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15 956 254,00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16 008 937,00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12 817 086,00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12 817 086,00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9 786 702,00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9 786 702,00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2 955 584,00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2 955 584,00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1 115 975,00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180 548,00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935 427,00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1 594 338,00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1 635 616,00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1 222 617,00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1 254 243,00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2 591,00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378 782,00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440 260,00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195 456,00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244 804,00</w:t>
            </w:r>
          </w:p>
        </w:tc>
      </w:tr>
      <w:tr w:rsidR="00FD0A4B" w:rsidRPr="00FD0A4B" w:rsidTr="00FD0A4B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FD0A4B" w:rsidRPr="00FD0A4B" w:rsidTr="00FD0A4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4 423 414,40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4 449 025,13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1 531 801,52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1 576 863,63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1 176 498,87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1 211 108,78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355 302,65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365 754,85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1 060 112,88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1 090 661,50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956 712,88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990 461,50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72 600,00</w:t>
            </w:r>
          </w:p>
        </w:tc>
      </w:tr>
      <w:tr w:rsidR="00FD0A4B" w:rsidRPr="00FD0A4B" w:rsidTr="00FD0A4B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FD0A4B" w:rsidRPr="00FD0A4B" w:rsidTr="00FD0A4B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327 426,00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98 883,00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12 951,00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71 040,00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8 557 652,03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8 669 232,57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8 177 652,03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8 289 232,57</w:t>
            </w:r>
          </w:p>
        </w:tc>
      </w:tr>
      <w:tr w:rsidR="00FD0A4B" w:rsidRPr="00FD0A4B" w:rsidTr="00FD0A4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D0A4B" w:rsidRPr="00FD0A4B" w:rsidTr="00FD0A4B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0A4B" w:rsidRPr="00FD0A4B" w:rsidTr="00FD0A4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4 260 200,58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4 421 056,47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3 272 043,45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3 395 588,69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988 157,13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1 025 467,78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3 627 451,45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3 578 176,10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1 009 500,00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2 619 751,45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2 568 676,10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Гранты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9 709 818,48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11 760 939,24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7 020 949,64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8 739 910,40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усовершенствованным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тротуара по улице 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71 093,30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71 093,30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дорог (по ул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737 426,34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867 560,40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737 426,34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867 560,40</w:t>
            </w:r>
          </w:p>
        </w:tc>
      </w:tr>
      <w:tr w:rsidR="00FD0A4B" w:rsidRPr="00FD0A4B" w:rsidTr="00FD0A4B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1 199 824,84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1 199 824,84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</w:t>
            </w: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утилизацию компьютерной техники не пригодной 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</w:t>
            </w: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1 531 604,00</w:t>
            </w:r>
          </w:p>
        </w:tc>
      </w:tr>
      <w:tr w:rsidR="00FD0A4B" w:rsidRPr="00FD0A4B" w:rsidTr="00FD0A4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работ по информированию арендаторов муниципального имущества и земельных участков, в том числе услуги курьера, опубликование объявлений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годовое сопровождение системы ИСОГД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456 720,00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456 720,00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проекта планировки территории и проекта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зданий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троений,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местных нормативов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15 890 645,96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12 458 339,26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2 055 186,40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1 586 186,40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в муниципальную собственность служебного жилья для специалистов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09101052A0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09101052A0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471 000,00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2 981 750,00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2 995 763,00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93 420,00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93 420,00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7 223 709,56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4 246 389,86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174 208,00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174 208,00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256 701,00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256 701,00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111 711,00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111 711,00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16 890,00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16 890,00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39 345,00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39 345,00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737 589,00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737 589,00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городского сквера в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общественной территории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3 037 716,70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3 037 716,70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3 630 000,00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4 397 405,35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4 397 405,35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546 129,17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546 129,17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переносных видеокамер в целях выявления и предотвращения нарушений требований Правил благоустройства, обеспечения чистоты и порядка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26 988,00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26 988,00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378 324,00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378 324,00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347 730,00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347 730,00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2 704 978,18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2 704 978,18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49 224 549,14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49 003 638,74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43 556 904,39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43 406 626,64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0A4B" w:rsidRPr="00FD0A4B" w:rsidTr="00FD0A4B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8 687 823,56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8 696 771,42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187 823,56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196 771,42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21 896 378,03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21 958 062,82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21 526 378,03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21 588 062,82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</w:t>
            </w: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82 841,40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82 841,40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3 308 798,41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3 238 165,76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Гранты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</w:tr>
      <w:tr w:rsidR="00FD0A4B" w:rsidRPr="00FD0A4B" w:rsidTr="00FD0A4B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598 176,44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589 228,58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400 103,20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415 502,37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120 831,16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125 481,73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53 242,08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23 244,48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2 492 621,97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2 430 937,18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1 505 025,86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515 766,45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454 517,81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222 119,56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176 202,75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FD0A4B" w:rsidRPr="00FD0A4B" w:rsidTr="00FD0A4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</w:t>
            </w: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259 076 257,92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268 828 249,89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37 591,17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39 094,82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37 591,17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39 094,82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17 504,42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17 504,42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258 934 699,75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268 677 029,39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112 450 133,38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116 817 627,50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259 437,62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269 815,12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100 694,62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104 722,40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165 092,72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122 942,38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127 860,07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39 575,20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41 158,21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83 367,18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86 701,86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639 413,89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664 990,44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251 266,97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261 317,65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388 146,92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403 672,79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1 084 282,78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1 127 654,08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316 683,39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329 350,72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767 599,39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798 303,36</w:t>
            </w:r>
          </w:p>
        </w:tc>
      </w:tr>
      <w:tr w:rsidR="00FD0A4B" w:rsidRPr="00FD0A4B" w:rsidTr="00FD0A4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71 452 000,00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26 541 450,00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27 866 280,00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41 513 550,00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43 585 720,00</w:t>
            </w:r>
          </w:p>
        </w:tc>
      </w:tr>
      <w:tr w:rsidR="00FD0A4B" w:rsidRPr="00FD0A4B" w:rsidTr="00FD0A4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956 000,00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372 840,00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583 160,00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26 598 781,74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26 857 181,81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11 423 275,62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11 537 508,38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15 175 506,12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15 319 673,43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14 771 274,97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15 362 125,98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5 869 269,41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6 104 040,19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8 902 005,56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9 258 085,79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95 089 102,89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99 686 940,11</w:t>
            </w:r>
          </w:p>
        </w:tc>
      </w:tr>
      <w:tr w:rsidR="00FD0A4B" w:rsidRPr="00FD0A4B" w:rsidTr="00FD0A4B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25 044,03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26 045,79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25 044,03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26 045,79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286 848,44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286 848,44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399 413,76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399 413,76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8 894 896,77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8 983 845,74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8 894 896,77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8 983 845,74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11 887 294,59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12 362 786,38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11 887 294,59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12 362 786,38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73 387 000,00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73 387 000,00</w:t>
            </w:r>
          </w:p>
        </w:tc>
      </w:tr>
      <w:tr w:rsidR="00FD0A4B" w:rsidRPr="00FD0A4B" w:rsidTr="00FD0A4B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4 241 000,00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4 241 000,00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6 210 554,35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6 458 020,51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2 024 100,79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2 105 064,82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1 129 319,08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1 174 491,84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791 119,17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822 763,94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103 662,54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107 809,04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155 971,96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162 210,83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153 916,72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160 073,38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2 137,45</w:t>
            </w:r>
          </w:p>
        </w:tc>
      </w:tr>
      <w:tr w:rsidR="00FD0A4B" w:rsidRPr="00FD0A4B" w:rsidTr="00FD0A4B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3 691 700,00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3 691 700,00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1 835,18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1 835,18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12 414,48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12 414,48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D0A4B" w:rsidRPr="00FD0A4B" w:rsidTr="00FD0A4B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45 184 909,13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45 714 441,27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38 970,15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40 528,96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38 970,15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40 528,96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FD0A4B" w:rsidRPr="00FD0A4B" w:rsidTr="00FD0A4B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21 590,40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21 590,40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3 238,56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3 238,56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FD0A4B" w:rsidRPr="00FD0A4B" w:rsidTr="00FD0A4B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2 477 617,22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2 502 393,39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1 902 931,81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1 921 961,13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574 685,41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580 432,26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439 149,49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456 715,47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392 047,13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407 729,01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47 102,36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48 986,46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39 460 186,38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39 835 058,14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30 307 362,81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30 595 282,75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9 152 823,57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9 239 775,39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2 731 617,89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2 840 882,59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122 274,32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127 165,29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2 609 343,57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2 713 717,30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112 125,68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112 125,68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112 125,68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112 125,68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65 218 718,00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67 712 666,00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194 818,00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194 818,00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51 817,00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51 817,00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7 870,00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7 870,00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20 233,00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20 233,00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114 898,00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114 898,00</w:t>
            </w:r>
          </w:p>
        </w:tc>
      </w:tr>
      <w:tr w:rsidR="00FD0A4B" w:rsidRPr="00FD0A4B" w:rsidTr="00FD0A4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25 128 235,00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26 133 360,00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24 883 779,00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25 879 129,00</w:t>
            </w:r>
          </w:p>
        </w:tc>
      </w:tr>
      <w:tr w:rsidR="00FD0A4B" w:rsidRPr="00FD0A4B" w:rsidTr="00FD0A4B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8 907,00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8 907,00</w:t>
            </w:r>
          </w:p>
        </w:tc>
      </w:tr>
      <w:tr w:rsidR="00FD0A4B" w:rsidRPr="00FD0A4B" w:rsidTr="00FD0A4B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</w:t>
            </w: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15 231 683,00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15 840 950,00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15 231 683,00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15 840 950,00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1 820 326,00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1 179 469,00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1 226 648,00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593 678,00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6 310 186,00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6 562 593,00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6 310 186,00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6 562 593,00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1 630 053,00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1 093 166,00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1 136 892,00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493 161,00</w:t>
            </w:r>
          </w:p>
        </w:tc>
      </w:tr>
      <w:tr w:rsidR="00FD0A4B" w:rsidRPr="00FD0A4B" w:rsidTr="00FD0A4B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254 231,00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13 541,00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13 541,00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3 033,00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2 159,00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8 026,00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8 026,00</w:t>
            </w:r>
          </w:p>
        </w:tc>
      </w:tr>
      <w:tr w:rsidR="00FD0A4B" w:rsidRPr="00FD0A4B" w:rsidTr="00FD0A4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46 269,00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45 395,00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25 908,00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25 908,00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109 080,00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109 080,00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FD0A4B" w:rsidRPr="00FD0A4B" w:rsidTr="00FD0A4B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34 523 430,00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35 784 370,00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29 657 445,00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30 723 744,00</w:t>
            </w:r>
          </w:p>
        </w:tc>
      </w:tr>
      <w:tr w:rsidR="00FD0A4B" w:rsidRPr="00FD0A4B" w:rsidTr="00FD0A4B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8 313,00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7 719,00</w:t>
            </w:r>
          </w:p>
        </w:tc>
      </w:tr>
      <w:tr w:rsidR="00FD0A4B" w:rsidRPr="00FD0A4B" w:rsidTr="00FD0A4B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42 206,00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8 746,00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33 460,00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4 037 821,00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4 199 334,00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4 037 821,00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4 199 334,00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984 050,00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984 050,00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2 884 158,00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2 999 524,00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2 884 158,00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2 999 524,00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767 323,00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767 323,00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10 831 399,00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11 264 655,00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10 831 399,00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11 264 655,00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2 029 142,00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2 110 307,00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2 029 142,00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2 110 307,00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4 337 360,00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4 510 854,00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4 337 360,00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4 510 854,00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2 030 102,00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2 111 306,00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2 030 102,00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2 111 306,00</w:t>
            </w:r>
          </w:p>
        </w:tc>
      </w:tr>
      <w:tr w:rsidR="00FD0A4B" w:rsidRPr="00FD0A4B" w:rsidTr="00FD0A4B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698 937,00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149 093,00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549 844,00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93 561,00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32 352,00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61 209,00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722 794,00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631 707,00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623 963,00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7 744,00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осуществления оплаты труда работников муниципальных учреждений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17 272,00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17 272,00</w:t>
            </w:r>
          </w:p>
        </w:tc>
      </w:tr>
      <w:tr w:rsidR="00FD0A4B" w:rsidRPr="00FD0A4B" w:rsidTr="00FD0A4B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7 557,00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2 159,00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190 454,00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45 890,00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144 564,00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75 566,00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64 771,00</w:t>
            </w:r>
          </w:p>
        </w:tc>
      </w:tr>
      <w:tr w:rsidR="00FD0A4B" w:rsidRPr="00FD0A4B" w:rsidTr="00FD0A4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8 637,00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FD0A4B" w:rsidRPr="00FD0A4B" w:rsidTr="00FD0A4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4 865 985,00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5 060 626,00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1 859 732,00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1 934 121,00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1 428 366,00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1 485 500,00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448 621,00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674 847,00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701 843,00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231 791,00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470 052,00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1 566 764,00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1 157 069,00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1 203 352,00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363 412,00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824 902,00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857 898,00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810 820,00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47 078,00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5 354 460,00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5 568 639,00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5 354 460,00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5 568 639,00</w:t>
            </w:r>
          </w:p>
        </w:tc>
      </w:tr>
      <w:tr w:rsidR="00FD0A4B" w:rsidRPr="00FD0A4B" w:rsidTr="00FD0A4B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3 562,00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3 562,00</w:t>
            </w:r>
          </w:p>
        </w:tc>
      </w:tr>
      <w:tr w:rsidR="00FD0A4B" w:rsidRPr="00FD0A4B" w:rsidTr="00FD0A4B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35 291,00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35 291,00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105 279,00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15 636,00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89 643,00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138 977,00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16 409,00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122 568,00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70 657,00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70 657,00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230 651,00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75 408,00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155 243,00</w:t>
            </w:r>
          </w:p>
        </w:tc>
      </w:tr>
      <w:tr w:rsidR="00FD0A4B" w:rsidRPr="00FD0A4B" w:rsidTr="00FD0A4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51 751,00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51 751,00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по приобретению резинового покрытия в тренажерный зал муниципального автономного учреждения спорта "Спортивно- оздоровительный комплекс"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2 493 149,00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2 592 875,00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2 493 149,00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2 592 875,00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2 196 343,00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2 284 196,00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2 196 343,00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2 284 196,00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</w:t>
            </w: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787 792,00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787 792,00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787 792,00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553 294,00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417 968,00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126 226,00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234 498,00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61 300,00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892 575,00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892 575,00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892 575,00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760 069,00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556 975,00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578 394,00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174 675,00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130 401,00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132 506,00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56 142,00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76 364,00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6 288 638,00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6 288 638,00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6 288 638,00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5 209 124,00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5 408 278,00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3 971 831,00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4 124 791,00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FD0A4B" w:rsidRPr="00FD0A4B" w:rsidTr="00FD0A4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1 245 687,00</w:t>
            </w:r>
          </w:p>
        </w:tc>
      </w:tr>
      <w:tr w:rsidR="00FD0A4B" w:rsidRPr="00FD0A4B" w:rsidTr="00FD0A4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FD0A4B" w:rsidRPr="00FD0A4B" w:rsidTr="00FD0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8 657 680,10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13 154 506,00</w:t>
            </w:r>
          </w:p>
        </w:tc>
      </w:tr>
      <w:tr w:rsidR="00FD0A4B" w:rsidRPr="00FD0A4B" w:rsidTr="00FD0A4B">
        <w:trPr>
          <w:trHeight w:val="255"/>
        </w:trPr>
        <w:tc>
          <w:tcPr>
            <w:tcW w:w="80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0A4B" w:rsidRPr="00FD0A4B" w:rsidTr="00FD0A4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p w:rsidR="00FD0A4B" w:rsidRPr="00C6331A" w:rsidRDefault="00FD0A4B" w:rsidP="00FD0A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331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9</w:t>
      </w:r>
    </w:p>
    <w:p w:rsidR="00FD0A4B" w:rsidRPr="00C6331A" w:rsidRDefault="00FD0A4B" w:rsidP="00FD0A4B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331A"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FD0A4B" w:rsidRPr="00C6331A" w:rsidRDefault="00FD0A4B" w:rsidP="00FD0A4B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331A">
        <w:rPr>
          <w:rFonts w:ascii="Times New Roman" w:hAnsi="Times New Roman" w:cs="Times New Roman"/>
          <w:b/>
          <w:sz w:val="20"/>
          <w:szCs w:val="20"/>
        </w:rPr>
        <w:t>городского округа Верхний  Тагил</w:t>
      </w:r>
    </w:p>
    <w:p w:rsidR="00FD0A4B" w:rsidRPr="00C6331A" w:rsidRDefault="00FD0A4B" w:rsidP="00FD0A4B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331A">
        <w:rPr>
          <w:rFonts w:ascii="Times New Roman" w:hAnsi="Times New Roman" w:cs="Times New Roman"/>
          <w:b/>
          <w:sz w:val="20"/>
          <w:szCs w:val="20"/>
        </w:rPr>
        <w:t>от  «17» октября  2019г</w:t>
      </w:r>
      <w:r w:rsidRPr="00C6331A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. </w:t>
      </w:r>
      <w:r w:rsidRPr="00C6331A">
        <w:rPr>
          <w:rFonts w:ascii="Times New Roman" w:hAnsi="Times New Roman" w:cs="Times New Roman"/>
          <w:b/>
          <w:sz w:val="20"/>
          <w:szCs w:val="20"/>
        </w:rPr>
        <w:t xml:space="preserve">№37/1 </w:t>
      </w:r>
    </w:p>
    <w:p w:rsidR="00FD0A4B" w:rsidRPr="00FD0A4B" w:rsidRDefault="00FD0A4B" w:rsidP="00FD0A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A4B" w:rsidRPr="00FD0A4B" w:rsidRDefault="00FD0A4B" w:rsidP="00FD0A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4B">
        <w:rPr>
          <w:rFonts w:ascii="Times New Roman" w:hAnsi="Times New Roman" w:cs="Times New Roman"/>
          <w:b/>
          <w:sz w:val="20"/>
          <w:szCs w:val="20"/>
        </w:rPr>
        <w:t xml:space="preserve">Свод источников внутреннего финансирования дефицита местного бюджета </w:t>
      </w:r>
    </w:p>
    <w:p w:rsidR="00FD0A4B" w:rsidRPr="00FD0A4B" w:rsidRDefault="00FD0A4B" w:rsidP="00FD0A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4B">
        <w:rPr>
          <w:rFonts w:ascii="Times New Roman" w:hAnsi="Times New Roman" w:cs="Times New Roman"/>
          <w:b/>
          <w:sz w:val="20"/>
          <w:szCs w:val="20"/>
        </w:rPr>
        <w:t>на 2019 год</w:t>
      </w:r>
    </w:p>
    <w:p w:rsidR="00FD0A4B" w:rsidRPr="00FD0A4B" w:rsidRDefault="00FD0A4B" w:rsidP="00FD0A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962" w:type="dxa"/>
          </w:tcPr>
          <w:p w:rsidR="00FD0A4B" w:rsidRPr="00FD0A4B" w:rsidRDefault="00FD0A4B" w:rsidP="00FD0A4B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0A4B" w:rsidRPr="00FD0A4B" w:rsidRDefault="00FD0A4B" w:rsidP="00FD0A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 руб.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D0A4B" w:rsidRPr="00FD0A4B" w:rsidRDefault="00FD0A4B" w:rsidP="00FD0A4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D0A4B">
              <w:rPr>
                <w:rFonts w:ascii="Times New Roman" w:hAnsi="Times New Roman" w:cs="Times New Roman"/>
                <w:b/>
              </w:rPr>
              <w:t>Кредиты кредитных организаций</w:t>
            </w:r>
            <w:r w:rsidRPr="00FD0A4B">
              <w:rPr>
                <w:rFonts w:ascii="Times New Roman" w:hAnsi="Times New Roman" w:cs="Times New Roman"/>
                <w:b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0A4B">
              <w:rPr>
                <w:rFonts w:ascii="Times New Roman" w:hAnsi="Times New Roman" w:cs="Times New Roman"/>
                <w:b/>
              </w:rPr>
              <w:t xml:space="preserve">000 01 02 00 </w:t>
            </w:r>
            <w:proofErr w:type="spellStart"/>
            <w:r w:rsidRPr="00FD0A4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0A4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901 01 02 00 </w:t>
            </w:r>
            <w:proofErr w:type="spellStart"/>
            <w:r w:rsidRPr="00FD0A4B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D0A4B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0000 700</w:t>
            </w:r>
          </w:p>
          <w:p w:rsidR="00FD0A4B" w:rsidRPr="00FD0A4B" w:rsidRDefault="00FD0A4B" w:rsidP="00FD0A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0A4B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FD0A4B">
              <w:rPr>
                <w:rFonts w:ascii="Times New Roman" w:hAnsi="Times New Roman" w:cs="Times New Roman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</w:rPr>
              <w:t xml:space="preserve"> 04 0000 710</w:t>
            </w:r>
          </w:p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FD0A4B" w:rsidRPr="00FD0A4B" w:rsidTr="00FD0A4B">
              <w:trPr>
                <w:tblCellSpacing w:w="5" w:type="nil"/>
              </w:trPr>
              <w:tc>
                <w:tcPr>
                  <w:tcW w:w="4569" w:type="dxa"/>
                </w:tcPr>
                <w:p w:rsidR="00FD0A4B" w:rsidRPr="00FD0A4B" w:rsidRDefault="00FD0A4B" w:rsidP="00FD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A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FD0A4B" w:rsidRPr="00FD0A4B" w:rsidRDefault="00FD0A4B" w:rsidP="00FD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901 01 02 00 </w:t>
            </w:r>
            <w:proofErr w:type="spellStart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  <w:p w:rsidR="00FD0A4B" w:rsidRPr="00FD0A4B" w:rsidRDefault="00FD0A4B" w:rsidP="00FD0A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0A4B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FD0A4B">
              <w:rPr>
                <w:rFonts w:ascii="Times New Roman" w:hAnsi="Times New Roman" w:cs="Times New Roman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FD0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-3 542 494,29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FD0A4B" w:rsidRPr="00FD0A4B" w:rsidTr="00FD0A4B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FD0A4B" w:rsidRPr="00FD0A4B" w:rsidRDefault="00FD0A4B" w:rsidP="00FD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FD0A4B" w:rsidRPr="00FD0A4B" w:rsidRDefault="00FD0A4B" w:rsidP="00FD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0A4B" w:rsidRPr="00FD0A4B" w:rsidTr="00FD0A4B">
              <w:trPr>
                <w:tblCellSpacing w:w="5" w:type="nil"/>
              </w:trPr>
              <w:tc>
                <w:tcPr>
                  <w:tcW w:w="5282" w:type="dxa"/>
                </w:tcPr>
                <w:p w:rsidR="00FD0A4B" w:rsidRPr="00FD0A4B" w:rsidRDefault="00FD0A4B" w:rsidP="00FD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FD0A4B" w:rsidRPr="00FD0A4B" w:rsidRDefault="00FD0A4B" w:rsidP="00FD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0A4B" w:rsidRPr="00FD0A4B" w:rsidTr="00FD0A4B">
              <w:trPr>
                <w:tblCellSpacing w:w="5" w:type="nil"/>
              </w:trPr>
              <w:tc>
                <w:tcPr>
                  <w:tcW w:w="5282" w:type="dxa"/>
                </w:tcPr>
                <w:p w:rsidR="00FD0A4B" w:rsidRPr="00FD0A4B" w:rsidRDefault="00FD0A4B" w:rsidP="00FD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D0A4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901 01 03 01 00 </w:t>
                  </w:r>
                  <w:proofErr w:type="spellStart"/>
                  <w:r w:rsidRPr="00FD0A4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FD0A4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FD0A4B" w:rsidRPr="00FD0A4B" w:rsidRDefault="00FD0A4B" w:rsidP="00FD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901 01 03 01 00 </w:t>
            </w:r>
            <w:proofErr w:type="spellStart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- 18 542 494,29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FD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18 542 494,29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FD0A4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0A4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84 504 317,61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FD0A4B" w:rsidRPr="00FD0A4B" w:rsidTr="00FD0A4B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FD0A4B" w:rsidRPr="00FD0A4B" w:rsidRDefault="00FD0A4B" w:rsidP="00FD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A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FD0A4B" w:rsidRPr="00FD0A4B" w:rsidRDefault="00FD0A4B" w:rsidP="00FD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0A4B" w:rsidRPr="00FD0A4B" w:rsidTr="00FD0A4B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FD0A4B" w:rsidRPr="00FD0A4B" w:rsidRDefault="00FD0A4B" w:rsidP="00FD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FD0A4B" w:rsidRPr="00FD0A4B" w:rsidRDefault="00FD0A4B" w:rsidP="00FD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-538 260 640,62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-538 260 640,62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622 764 958,23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622 764 958,23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000 01 06 05 00 </w:t>
            </w:r>
            <w:proofErr w:type="spellStart"/>
            <w:r w:rsidRPr="00FD0A4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000 01 06 05 00 </w:t>
            </w:r>
            <w:proofErr w:type="spellStart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0A4B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sz w:val="20"/>
                <w:szCs w:val="20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FD0A4B" w:rsidRPr="00FD0A4B" w:rsidTr="00FD0A4B">
        <w:tc>
          <w:tcPr>
            <w:tcW w:w="709" w:type="dxa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81 308 114,04</w:t>
            </w:r>
          </w:p>
        </w:tc>
      </w:tr>
    </w:tbl>
    <w:p w:rsidR="00FD0A4B" w:rsidRPr="00FD0A4B" w:rsidRDefault="00FD0A4B" w:rsidP="00FD0A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0A4B" w:rsidRPr="00FD0A4B" w:rsidRDefault="00FD0A4B" w:rsidP="00FD0A4B">
      <w:pPr>
        <w:rPr>
          <w:rFonts w:ascii="Times New Roman" w:hAnsi="Times New Roman" w:cs="Times New Roman"/>
          <w:sz w:val="20"/>
          <w:szCs w:val="20"/>
        </w:rPr>
      </w:pPr>
    </w:p>
    <w:p w:rsidR="00FD0A4B" w:rsidRDefault="00FD0A4B" w:rsidP="00FD0A4B"/>
    <w:tbl>
      <w:tblPr>
        <w:tblW w:w="11482" w:type="dxa"/>
        <w:tblInd w:w="-1026" w:type="dxa"/>
        <w:tblLayout w:type="fixed"/>
        <w:tblLook w:val="04A0"/>
      </w:tblPr>
      <w:tblGrid>
        <w:gridCol w:w="425"/>
        <w:gridCol w:w="6379"/>
        <w:gridCol w:w="1559"/>
        <w:gridCol w:w="1559"/>
        <w:gridCol w:w="1560"/>
      </w:tblGrid>
      <w:tr w:rsidR="00FD0A4B" w:rsidRPr="00FD0A4B" w:rsidTr="00C6331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C6331A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33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№14</w:t>
            </w:r>
          </w:p>
          <w:p w:rsidR="00FD0A4B" w:rsidRPr="00C6331A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33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FD0A4B" w:rsidRPr="00C6331A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33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33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 октября 2019 г. №37/1</w:t>
            </w:r>
          </w:p>
        </w:tc>
      </w:tr>
      <w:tr w:rsidR="00FD0A4B" w:rsidRPr="00FD0A4B" w:rsidTr="00C6331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</w:p>
        </w:tc>
      </w:tr>
      <w:tr w:rsidR="00FD0A4B" w:rsidRPr="00FD0A4B" w:rsidTr="00C6331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</w:p>
        </w:tc>
      </w:tr>
      <w:tr w:rsidR="00FD0A4B" w:rsidRPr="00FD0A4B" w:rsidTr="00C6331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</w:p>
        </w:tc>
      </w:tr>
      <w:tr w:rsidR="00FD0A4B" w:rsidRPr="00FD0A4B" w:rsidTr="00C6331A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0A4B" w:rsidRPr="00FD0A4B" w:rsidTr="00C6331A">
        <w:trPr>
          <w:trHeight w:val="315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муниципальных программ, финансовое обеспечение </w:t>
            </w:r>
          </w:p>
        </w:tc>
      </w:tr>
      <w:tr w:rsidR="00FD0A4B" w:rsidRPr="00FD0A4B" w:rsidTr="00C6331A">
        <w:trPr>
          <w:trHeight w:val="315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которых планируется в 2019, 2020, 2021 годах</w:t>
            </w:r>
          </w:p>
        </w:tc>
      </w:tr>
      <w:tr w:rsidR="00FD0A4B" w:rsidRPr="00FD0A4B" w:rsidTr="00C6331A">
        <w:trPr>
          <w:trHeight w:val="8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0A4B" w:rsidRPr="00FD0A4B" w:rsidTr="00C6331A">
        <w:trPr>
          <w:trHeight w:val="8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C6331A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="00FD0A4B"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="00FD0A4B"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FD0A4B"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FD0A4B" w:rsidRPr="00FD0A4B" w:rsidTr="00C6331A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994 638,42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872 106,18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908 192,06</w:t>
            </w:r>
          </w:p>
        </w:tc>
      </w:tr>
      <w:tr w:rsidR="00FD0A4B" w:rsidRPr="00FD0A4B" w:rsidTr="00C6331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47 439 585,97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46 750 967,00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46 759 125,68</w:t>
            </w:r>
          </w:p>
        </w:tc>
      </w:tr>
      <w:tr w:rsidR="00FD0A4B" w:rsidRPr="00FD0A4B" w:rsidTr="00C6331A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 «Развитие дорожного хозяйства, связи, информационных технологий  в городском округе Верхний Тагил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29 749 443,64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8 220 774,48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9 939 735,24</w:t>
            </w:r>
          </w:p>
        </w:tc>
      </w:tr>
      <w:tr w:rsidR="00FD0A4B" w:rsidRPr="00FD0A4B" w:rsidTr="00C6331A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 «Развитие жилищно-коммунального хозяйства и повышение энергетической  эффективности в городском округе Верхний Тагил на 2017-2019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9 192 463,00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2 981 750,00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2 995 763,00</w:t>
            </w:r>
          </w:p>
        </w:tc>
      </w:tr>
      <w:tr w:rsidR="00FD0A4B" w:rsidRPr="00FD0A4B" w:rsidTr="00C6331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359 810 292,48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258 402 855,97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268 124 871,87</w:t>
            </w:r>
          </w:p>
        </w:tc>
      </w:tr>
      <w:tr w:rsidR="00FD0A4B" w:rsidRPr="00FD0A4B" w:rsidTr="00C6331A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"Переселение граждан на территории городского округа Верхний Тагил из аварийного жилищного фонда в 2019-2024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6 023 810,00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A4B" w:rsidRPr="00FD0A4B" w:rsidTr="00C6331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 «Развитие  культуры и искусства в городском округе Верхний Тагил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52 335 084,54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51 461 002,00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53 399 444,60</w:t>
            </w:r>
          </w:p>
        </w:tc>
      </w:tr>
      <w:tr w:rsidR="00FD0A4B" w:rsidRPr="00FD0A4B" w:rsidTr="00C6331A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1 675 137,91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2 056 000,00</w:t>
            </w:r>
          </w:p>
        </w:tc>
      </w:tr>
      <w:tr w:rsidR="00FD0A4B" w:rsidRPr="00FD0A4B" w:rsidTr="00C6331A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2017-2019гг.»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9 652 435,17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5 407 736,86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8 549 674,21</w:t>
            </w:r>
          </w:p>
        </w:tc>
      </w:tr>
      <w:tr w:rsidR="00FD0A4B" w:rsidRPr="00FD0A4B" w:rsidTr="00C6331A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2017-2019гг."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13 637 689,90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13 487 185,60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14 025 707,86</w:t>
            </w:r>
          </w:p>
        </w:tc>
      </w:tr>
      <w:tr w:rsidR="00FD0A4B" w:rsidRPr="00FD0A4B" w:rsidTr="00C6331A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45 658 732,15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28 908 767,14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29 054 360,87</w:t>
            </w:r>
          </w:p>
        </w:tc>
      </w:tr>
      <w:tr w:rsidR="00FD0A4B" w:rsidRPr="00FD0A4B" w:rsidTr="00C6331A">
        <w:trPr>
          <w:trHeight w:val="78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1 549 250,00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1 074 444,00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1 406 604,00</w:t>
            </w:r>
          </w:p>
        </w:tc>
      </w:tr>
      <w:tr w:rsidR="00FD0A4B" w:rsidRPr="00FD0A4B" w:rsidTr="00C6331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1 156 793,20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82 841,40</w:t>
            </w:r>
          </w:p>
        </w:tc>
      </w:tr>
      <w:tr w:rsidR="00FD0A4B" w:rsidRPr="00FD0A4B" w:rsidTr="00C6331A">
        <w:trPr>
          <w:trHeight w:val="64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6 103 239,81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8 457 652,03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8 569 232,57</w:t>
            </w:r>
          </w:p>
        </w:tc>
      </w:tr>
      <w:tr w:rsidR="00FD0A4B" w:rsidRPr="00FD0A4B" w:rsidTr="00C6331A">
        <w:trPr>
          <w:trHeight w:val="7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37 591,17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39 094,82</w:t>
            </w:r>
          </w:p>
        </w:tc>
      </w:tr>
      <w:tr w:rsidR="00FD0A4B" w:rsidRPr="00FD0A4B" w:rsidTr="00C6331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6 172 420,00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6 288 638,00</w:t>
            </w:r>
          </w:p>
        </w:tc>
      </w:tr>
      <w:tr w:rsidR="00FD0A4B" w:rsidRPr="00FD0A4B" w:rsidTr="00C6331A">
        <w:trPr>
          <w:trHeight w:val="49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"Формирование комфортной городской среды городского округа Верхний Тагил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329 930,00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3 452 916,70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415 200,00</w:t>
            </w:r>
          </w:p>
        </w:tc>
      </w:tr>
      <w:tr w:rsidR="00FD0A4B" w:rsidRPr="00FD0A4B" w:rsidTr="00C6331A"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591 517 161,19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438 483 984,93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0A4B" w:rsidRPr="00FD0A4B" w:rsidRDefault="00FD0A4B" w:rsidP="00FD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0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452 614 486,18</w:t>
            </w:r>
          </w:p>
        </w:tc>
      </w:tr>
      <w:tr w:rsidR="00FD0A4B" w:rsidRPr="00FD0A4B" w:rsidTr="00C6331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4B" w:rsidRPr="00FD0A4B" w:rsidRDefault="00FD0A4B" w:rsidP="00FD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D0A4B" w:rsidRPr="00FD0A4B" w:rsidRDefault="00FD0A4B" w:rsidP="003249B3">
      <w:pPr>
        <w:rPr>
          <w:rFonts w:ascii="Times New Roman" w:hAnsi="Times New Roman" w:cs="Times New Roman"/>
          <w:sz w:val="20"/>
          <w:szCs w:val="20"/>
        </w:rPr>
      </w:pPr>
    </w:p>
    <w:sectPr w:rsidR="00FD0A4B" w:rsidRPr="00FD0A4B" w:rsidSect="001B78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4F2"/>
    <w:rsid w:val="001B7867"/>
    <w:rsid w:val="00323FEA"/>
    <w:rsid w:val="003249B3"/>
    <w:rsid w:val="00363E70"/>
    <w:rsid w:val="00421A28"/>
    <w:rsid w:val="009274F2"/>
    <w:rsid w:val="00974A75"/>
    <w:rsid w:val="00C34B76"/>
    <w:rsid w:val="00C54C94"/>
    <w:rsid w:val="00C6331A"/>
    <w:rsid w:val="00D94AD2"/>
    <w:rsid w:val="00F1107A"/>
    <w:rsid w:val="00FD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75"/>
  </w:style>
  <w:style w:type="paragraph" w:styleId="1">
    <w:name w:val="heading 1"/>
    <w:basedOn w:val="a"/>
    <w:next w:val="a"/>
    <w:link w:val="10"/>
    <w:qFormat/>
    <w:rsid w:val="001B78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8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4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49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92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7867"/>
    <w:rPr>
      <w:color w:val="0000FF"/>
      <w:u w:val="single"/>
    </w:rPr>
  </w:style>
  <w:style w:type="paragraph" w:styleId="a6">
    <w:name w:val="header"/>
    <w:basedOn w:val="a"/>
    <w:link w:val="a7"/>
    <w:rsid w:val="003249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249B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24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24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24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FD0A4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FD0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FD0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FD0A4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FD0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D0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D0A4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D0A4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D0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FD0A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D0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FD0A4B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1">
    <w:name w:val="xl101"/>
    <w:basedOn w:val="a"/>
    <w:rsid w:val="00FD0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D0A4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FD0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FD0A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FD0A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0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0A4B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D0A4B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D0A4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D0A4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1">
    <w:name w:val="xl111"/>
    <w:basedOn w:val="a"/>
    <w:rsid w:val="00FD0A4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FD0A4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ConsPlusCell">
    <w:name w:val="ConsPlusCell"/>
    <w:rsid w:val="00FD0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144</Pages>
  <Words>65979</Words>
  <Characters>376084</Characters>
  <Application>Microsoft Office Word</Application>
  <DocSecurity>0</DocSecurity>
  <Lines>3134</Lines>
  <Paragraphs>882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2019-10-18T09:00:00Z</cp:lastPrinted>
  <dcterms:created xsi:type="dcterms:W3CDTF">2019-10-11T09:24:00Z</dcterms:created>
  <dcterms:modified xsi:type="dcterms:W3CDTF">2019-10-18T09:35:00Z</dcterms:modified>
</cp:coreProperties>
</file>